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062" w:rsidRPr="00A501BB" w:rsidRDefault="003D64E9" w:rsidP="00993C28">
      <w:pPr>
        <w:tabs>
          <w:tab w:val="left" w:pos="567"/>
        </w:tabs>
        <w:jc w:val="right"/>
        <w:rPr>
          <w:rFonts w:ascii="ＭＳ 明朝" w:hAnsi="ＭＳ 明朝"/>
          <w:szCs w:val="21"/>
        </w:rPr>
      </w:pPr>
      <w:r>
        <w:rPr>
          <w:rFonts w:ascii="ＭＳ 明朝" w:hAnsi="ＭＳ 明朝" w:hint="eastAsia"/>
          <w:szCs w:val="21"/>
        </w:rPr>
        <w:t>様式９</w:t>
      </w:r>
      <w:r w:rsidR="003618D9">
        <w:rPr>
          <w:rFonts w:ascii="ＭＳ 明朝" w:hAnsi="ＭＳ 明朝" w:hint="eastAsia"/>
          <w:szCs w:val="21"/>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84"/>
      </w:tblGrid>
      <w:tr w:rsidR="00A501BB" w:rsidRPr="00A501BB" w:rsidTr="00D45EB3">
        <w:tc>
          <w:tcPr>
            <w:tcW w:w="1384" w:type="dxa"/>
            <w:shd w:val="clear" w:color="auto" w:fill="auto"/>
            <w:vAlign w:val="center"/>
          </w:tcPr>
          <w:p w:rsidR="000D7062" w:rsidRPr="00A501BB" w:rsidRDefault="00D45EB3" w:rsidP="00993C28">
            <w:pPr>
              <w:tabs>
                <w:tab w:val="left" w:pos="567"/>
              </w:tabs>
              <w:jc w:val="center"/>
              <w:rPr>
                <w:rFonts w:ascii="ＭＳ 明朝" w:hAnsi="ＭＳ 明朝"/>
                <w:sz w:val="24"/>
                <w:szCs w:val="24"/>
              </w:rPr>
            </w:pPr>
            <w:r>
              <w:rPr>
                <w:rFonts w:ascii="ＭＳ 明朝" w:hAnsi="ＭＳ 明朝" w:hint="eastAsia"/>
                <w:sz w:val="24"/>
                <w:szCs w:val="24"/>
              </w:rPr>
              <w:t>提案項目</w:t>
            </w:r>
          </w:p>
        </w:tc>
        <w:tc>
          <w:tcPr>
            <w:tcW w:w="7884" w:type="dxa"/>
            <w:shd w:val="clear" w:color="auto" w:fill="auto"/>
          </w:tcPr>
          <w:p w:rsidR="000D7062" w:rsidRPr="00A501BB" w:rsidRDefault="00562902" w:rsidP="00993C28">
            <w:pPr>
              <w:tabs>
                <w:tab w:val="left" w:pos="567"/>
              </w:tabs>
              <w:spacing w:line="480" w:lineRule="auto"/>
              <w:jc w:val="left"/>
              <w:rPr>
                <w:rFonts w:ascii="ＭＳ 明朝" w:hAnsi="ＭＳ 明朝"/>
                <w:szCs w:val="21"/>
              </w:rPr>
            </w:pPr>
            <w:r>
              <w:rPr>
                <w:rFonts w:ascii="ＭＳ 明朝" w:hAnsi="ＭＳ 明朝" w:hint="eastAsia"/>
                <w:sz w:val="24"/>
                <w:szCs w:val="21"/>
              </w:rPr>
              <w:t>東海市の文化行政への理解、携わり方</w:t>
            </w:r>
          </w:p>
        </w:tc>
      </w:tr>
      <w:tr w:rsidR="00A501BB" w:rsidRPr="00A501BB" w:rsidTr="009F4ADC">
        <w:trPr>
          <w:trHeight w:val="11565"/>
        </w:trPr>
        <w:tc>
          <w:tcPr>
            <w:tcW w:w="9268" w:type="dxa"/>
            <w:gridSpan w:val="2"/>
            <w:shd w:val="clear" w:color="auto" w:fill="auto"/>
          </w:tcPr>
          <w:p w:rsidR="00993C28" w:rsidRDefault="00562902" w:rsidP="00993C28">
            <w:pPr>
              <w:tabs>
                <w:tab w:val="left" w:pos="567"/>
              </w:tabs>
              <w:jc w:val="left"/>
              <w:rPr>
                <w:rFonts w:ascii="ＭＳ 明朝" w:hAnsi="ＭＳ 明朝"/>
                <w:szCs w:val="21"/>
              </w:rPr>
            </w:pPr>
            <w:r>
              <w:rPr>
                <w:rFonts w:ascii="ＭＳ 明朝" w:hAnsi="ＭＳ 明朝" w:hint="eastAsia"/>
                <w:szCs w:val="21"/>
              </w:rPr>
              <w:t>＜</w:t>
            </w:r>
            <w:r w:rsidR="0038194E" w:rsidRPr="0038194E">
              <w:rPr>
                <w:rFonts w:ascii="ＭＳ 明朝" w:hAnsi="ＭＳ 明朝" w:hint="eastAsia"/>
                <w:szCs w:val="21"/>
              </w:rPr>
              <w:t>東海市の文化行政のあ</w:t>
            </w:r>
            <w:r w:rsidR="0038194E">
              <w:rPr>
                <w:rFonts w:ascii="ＭＳ 明朝" w:hAnsi="ＭＳ 明朝" w:hint="eastAsia"/>
                <w:szCs w:val="21"/>
              </w:rPr>
              <w:t>り方や今後の発展について、舞台業者の視点からどのように考えるか。</w:t>
            </w:r>
            <w:r>
              <w:rPr>
                <w:rFonts w:ascii="ＭＳ 明朝" w:hAnsi="ＭＳ 明朝" w:hint="eastAsia"/>
                <w:szCs w:val="21"/>
              </w:rPr>
              <w:t>＞</w:t>
            </w:r>
          </w:p>
          <w:p w:rsidR="003618D9" w:rsidRDefault="003618D9" w:rsidP="00993C28">
            <w:pPr>
              <w:tabs>
                <w:tab w:val="left" w:pos="567"/>
              </w:tabs>
              <w:jc w:val="left"/>
              <w:rPr>
                <w:rFonts w:ascii="ＭＳ 明朝" w:hAnsi="ＭＳ 明朝"/>
                <w:szCs w:val="21"/>
              </w:rPr>
            </w:pPr>
          </w:p>
          <w:p w:rsidR="003618D9" w:rsidRDefault="003618D9" w:rsidP="00993C28">
            <w:pPr>
              <w:tabs>
                <w:tab w:val="left" w:pos="567"/>
              </w:tabs>
              <w:jc w:val="left"/>
              <w:rPr>
                <w:rFonts w:ascii="ＭＳ 明朝" w:hAnsi="ＭＳ 明朝"/>
                <w:szCs w:val="21"/>
              </w:rPr>
            </w:pPr>
          </w:p>
          <w:p w:rsidR="003618D9" w:rsidRDefault="003618D9" w:rsidP="00993C28">
            <w:pPr>
              <w:tabs>
                <w:tab w:val="left" w:pos="567"/>
              </w:tabs>
              <w:jc w:val="left"/>
              <w:rPr>
                <w:rFonts w:ascii="ＭＳ 明朝" w:hAnsi="ＭＳ 明朝"/>
                <w:szCs w:val="21"/>
              </w:rPr>
            </w:pPr>
          </w:p>
          <w:p w:rsidR="003618D9" w:rsidRDefault="003618D9"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3618D9" w:rsidRDefault="003618D9"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C032C3" w:rsidRPr="0097679B" w:rsidRDefault="00C032C3" w:rsidP="00993C28">
            <w:pPr>
              <w:tabs>
                <w:tab w:val="left" w:pos="567"/>
              </w:tabs>
              <w:jc w:val="left"/>
              <w:rPr>
                <w:rFonts w:ascii="ＭＳ 明朝" w:hAnsi="ＭＳ 明朝"/>
                <w:szCs w:val="21"/>
              </w:rPr>
            </w:pPr>
          </w:p>
        </w:tc>
      </w:tr>
    </w:tbl>
    <w:p w:rsidR="00993C28" w:rsidRDefault="00993C28" w:rsidP="00993C28">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評価基準書の採点項目について記載してください。</w:t>
      </w:r>
    </w:p>
    <w:p w:rsidR="000D7062" w:rsidRPr="00A501BB" w:rsidRDefault="000D7062" w:rsidP="00993C28">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本書は、必要に応じて適宜追加してください。</w:t>
      </w:r>
    </w:p>
    <w:p w:rsidR="000D7062" w:rsidRDefault="000D7062" w:rsidP="00993C28">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文字のサイズは、10ポイント以上としてください。</w:t>
      </w:r>
    </w:p>
    <w:p w:rsidR="009F4ADC" w:rsidRPr="00A501BB" w:rsidRDefault="009F4ADC" w:rsidP="00993C28">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カラー可とします。</w:t>
      </w:r>
    </w:p>
    <w:p w:rsidR="00B405B4" w:rsidRDefault="000D7062" w:rsidP="00993C28">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必要に応じて、図表等を挿入することは可とします。</w:t>
      </w:r>
      <w:r w:rsidR="00D45EB3">
        <w:rPr>
          <w:rFonts w:ascii="ＭＳ 明朝" w:hAnsi="ＭＳ 明朝"/>
          <w:szCs w:val="21"/>
        </w:rPr>
        <w:br w:type="page"/>
      </w:r>
    </w:p>
    <w:p w:rsidR="0038194E" w:rsidRPr="00A501BB" w:rsidRDefault="003D64E9" w:rsidP="0038194E">
      <w:pPr>
        <w:tabs>
          <w:tab w:val="left" w:pos="567"/>
        </w:tabs>
        <w:jc w:val="right"/>
        <w:rPr>
          <w:rFonts w:ascii="ＭＳ 明朝" w:hAnsi="ＭＳ 明朝"/>
          <w:szCs w:val="21"/>
        </w:rPr>
      </w:pPr>
      <w:r>
        <w:rPr>
          <w:rFonts w:ascii="ＭＳ 明朝" w:hAnsi="ＭＳ 明朝" w:hint="eastAsia"/>
          <w:szCs w:val="21"/>
        </w:rPr>
        <w:lastRenderedPageBreak/>
        <w:t>様式９</w:t>
      </w:r>
      <w:r w:rsidR="0038194E">
        <w:rPr>
          <w:rFonts w:ascii="ＭＳ 明朝" w:hAnsi="ＭＳ 明朝" w:hint="eastAsia"/>
          <w:szCs w:val="21"/>
        </w:rPr>
        <w:t>－（３）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84"/>
      </w:tblGrid>
      <w:tr w:rsidR="0038194E" w:rsidRPr="00A501BB" w:rsidTr="00FB1906">
        <w:tc>
          <w:tcPr>
            <w:tcW w:w="1384" w:type="dxa"/>
            <w:shd w:val="clear" w:color="auto" w:fill="auto"/>
            <w:vAlign w:val="center"/>
          </w:tcPr>
          <w:p w:rsidR="0038194E" w:rsidRPr="00A501BB" w:rsidRDefault="0038194E" w:rsidP="00FB1906">
            <w:pPr>
              <w:tabs>
                <w:tab w:val="left" w:pos="567"/>
              </w:tabs>
              <w:jc w:val="center"/>
              <w:rPr>
                <w:rFonts w:ascii="ＭＳ 明朝" w:hAnsi="ＭＳ 明朝"/>
                <w:sz w:val="24"/>
                <w:szCs w:val="24"/>
              </w:rPr>
            </w:pPr>
            <w:r>
              <w:rPr>
                <w:rFonts w:ascii="ＭＳ 明朝" w:hAnsi="ＭＳ 明朝" w:hint="eastAsia"/>
                <w:sz w:val="24"/>
                <w:szCs w:val="24"/>
              </w:rPr>
              <w:t>提案項目</w:t>
            </w:r>
          </w:p>
        </w:tc>
        <w:tc>
          <w:tcPr>
            <w:tcW w:w="7884" w:type="dxa"/>
            <w:shd w:val="clear" w:color="auto" w:fill="auto"/>
          </w:tcPr>
          <w:p w:rsidR="0038194E" w:rsidRPr="00A501BB" w:rsidRDefault="0038194E" w:rsidP="00FB1906">
            <w:pPr>
              <w:tabs>
                <w:tab w:val="left" w:pos="567"/>
              </w:tabs>
              <w:spacing w:line="480" w:lineRule="auto"/>
              <w:jc w:val="left"/>
              <w:rPr>
                <w:rFonts w:ascii="ＭＳ 明朝" w:hAnsi="ＭＳ 明朝"/>
                <w:szCs w:val="21"/>
              </w:rPr>
            </w:pPr>
            <w:r w:rsidRPr="0038194E">
              <w:rPr>
                <w:rFonts w:ascii="ＭＳ 明朝" w:hAnsi="ＭＳ 明朝" w:hint="eastAsia"/>
                <w:sz w:val="24"/>
                <w:szCs w:val="21"/>
              </w:rPr>
              <w:t>市の自主事業への関わり方</w:t>
            </w:r>
          </w:p>
        </w:tc>
      </w:tr>
      <w:tr w:rsidR="0038194E" w:rsidRPr="00A501BB" w:rsidTr="00FB1906">
        <w:trPr>
          <w:trHeight w:val="11565"/>
        </w:trPr>
        <w:tc>
          <w:tcPr>
            <w:tcW w:w="9268" w:type="dxa"/>
            <w:gridSpan w:val="2"/>
            <w:shd w:val="clear" w:color="auto" w:fill="auto"/>
          </w:tcPr>
          <w:p w:rsidR="0038194E" w:rsidRDefault="0038194E" w:rsidP="00FB1906">
            <w:pPr>
              <w:tabs>
                <w:tab w:val="left" w:pos="567"/>
              </w:tabs>
              <w:jc w:val="left"/>
              <w:rPr>
                <w:rFonts w:ascii="ＭＳ 明朝" w:hAnsi="ＭＳ 明朝"/>
                <w:szCs w:val="21"/>
              </w:rPr>
            </w:pPr>
            <w:r>
              <w:rPr>
                <w:rFonts w:ascii="ＭＳ 明朝" w:hAnsi="ＭＳ 明朝" w:hint="eastAsia"/>
                <w:szCs w:val="21"/>
              </w:rPr>
              <w:t>＜</w:t>
            </w:r>
            <w:r w:rsidRPr="0038194E">
              <w:rPr>
                <w:rFonts w:ascii="ＭＳ 明朝" w:hAnsi="ＭＳ 明朝" w:hint="eastAsia"/>
                <w:szCs w:val="21"/>
              </w:rPr>
              <w:t>芸術劇場の舞台管理運営を担う業者として、市の自主事業等文化行政にどのように携わるか。</w:t>
            </w:r>
            <w:r>
              <w:rPr>
                <w:rFonts w:ascii="ＭＳ 明朝" w:hAnsi="ＭＳ 明朝" w:hint="eastAsia"/>
                <w:szCs w:val="21"/>
              </w:rPr>
              <w:t>＞</w:t>
            </w: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Default="0038194E" w:rsidP="00FB1906">
            <w:pPr>
              <w:tabs>
                <w:tab w:val="left" w:pos="567"/>
              </w:tabs>
              <w:jc w:val="left"/>
              <w:rPr>
                <w:rFonts w:ascii="ＭＳ 明朝" w:hAnsi="ＭＳ 明朝"/>
                <w:szCs w:val="21"/>
              </w:rPr>
            </w:pPr>
          </w:p>
          <w:p w:rsidR="0038194E" w:rsidRPr="0097679B" w:rsidRDefault="0038194E" w:rsidP="00FB1906">
            <w:pPr>
              <w:tabs>
                <w:tab w:val="left" w:pos="567"/>
              </w:tabs>
              <w:jc w:val="left"/>
              <w:rPr>
                <w:rFonts w:ascii="ＭＳ 明朝" w:hAnsi="ＭＳ 明朝"/>
                <w:szCs w:val="21"/>
              </w:rPr>
            </w:pPr>
          </w:p>
        </w:tc>
      </w:tr>
    </w:tbl>
    <w:p w:rsidR="0038194E" w:rsidRDefault="0038194E" w:rsidP="0038194E">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評価基準書の採点項目について記載してください。</w:t>
      </w:r>
    </w:p>
    <w:p w:rsidR="0038194E" w:rsidRPr="00A501BB" w:rsidRDefault="0038194E" w:rsidP="0038194E">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本書は、必要に応じて適宜追加してください。</w:t>
      </w:r>
    </w:p>
    <w:p w:rsidR="0038194E" w:rsidRDefault="0038194E" w:rsidP="0038194E">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文字のサイズは、10ポイント以上としてください。</w:t>
      </w:r>
    </w:p>
    <w:p w:rsidR="0038194E" w:rsidRPr="00A501BB" w:rsidRDefault="0038194E" w:rsidP="0038194E">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カラー可とします。</w:t>
      </w:r>
    </w:p>
    <w:p w:rsidR="0038194E" w:rsidRPr="00D45EB3" w:rsidRDefault="0038194E" w:rsidP="0038194E">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必要に応じて、図表等を挿入することは可とします。</w:t>
      </w:r>
      <w:r>
        <w:rPr>
          <w:rFonts w:ascii="ＭＳ 明朝" w:hAnsi="ＭＳ 明朝"/>
          <w:szCs w:val="21"/>
        </w:rPr>
        <w:br w:type="page"/>
      </w:r>
    </w:p>
    <w:p w:rsidR="00D45EB3" w:rsidRPr="00A501BB" w:rsidRDefault="003D64E9" w:rsidP="00993C28">
      <w:pPr>
        <w:tabs>
          <w:tab w:val="left" w:pos="567"/>
        </w:tabs>
        <w:jc w:val="right"/>
        <w:rPr>
          <w:rFonts w:ascii="ＭＳ 明朝" w:hAnsi="ＭＳ 明朝"/>
          <w:szCs w:val="21"/>
        </w:rPr>
      </w:pPr>
      <w:r>
        <w:rPr>
          <w:rFonts w:ascii="ＭＳ 明朝" w:hAnsi="ＭＳ 明朝" w:hint="eastAsia"/>
          <w:szCs w:val="21"/>
        </w:rPr>
        <w:lastRenderedPageBreak/>
        <w:t>様式９</w:t>
      </w:r>
      <w:r w:rsidR="0038194E">
        <w:rPr>
          <w:rFonts w:ascii="ＭＳ 明朝" w:hAnsi="ＭＳ 明朝" w:hint="eastAsia"/>
          <w:szCs w:val="21"/>
        </w:rPr>
        <w:t>－（４</w:t>
      </w:r>
      <w:r w:rsidR="003618D9">
        <w:rPr>
          <w:rFonts w:ascii="ＭＳ 明朝" w:hAnsi="ＭＳ 明朝"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84"/>
      </w:tblGrid>
      <w:tr w:rsidR="00D45EB3" w:rsidRPr="00A501BB" w:rsidTr="00562902">
        <w:trPr>
          <w:trHeight w:val="652"/>
        </w:trPr>
        <w:tc>
          <w:tcPr>
            <w:tcW w:w="1384" w:type="dxa"/>
            <w:shd w:val="clear" w:color="auto" w:fill="auto"/>
            <w:vAlign w:val="center"/>
          </w:tcPr>
          <w:p w:rsidR="00D45EB3" w:rsidRPr="00D45EB3" w:rsidRDefault="00D45EB3" w:rsidP="00993C28">
            <w:pPr>
              <w:tabs>
                <w:tab w:val="left" w:pos="567"/>
              </w:tabs>
              <w:jc w:val="center"/>
              <w:rPr>
                <w:rFonts w:ascii="ＭＳ 明朝" w:hAnsi="ＭＳ 明朝"/>
                <w:sz w:val="24"/>
                <w:szCs w:val="24"/>
              </w:rPr>
            </w:pPr>
            <w:r w:rsidRPr="00D45EB3">
              <w:rPr>
                <w:rFonts w:ascii="ＭＳ 明朝" w:hAnsi="ＭＳ 明朝" w:hint="eastAsia"/>
                <w:sz w:val="24"/>
                <w:szCs w:val="24"/>
              </w:rPr>
              <w:t>提案項目</w:t>
            </w:r>
          </w:p>
        </w:tc>
        <w:tc>
          <w:tcPr>
            <w:tcW w:w="7884" w:type="dxa"/>
            <w:shd w:val="clear" w:color="auto" w:fill="auto"/>
            <w:vAlign w:val="center"/>
          </w:tcPr>
          <w:p w:rsidR="00562902" w:rsidRPr="00562902" w:rsidRDefault="003D64E9" w:rsidP="00562902">
            <w:pPr>
              <w:tabs>
                <w:tab w:val="left" w:pos="567"/>
              </w:tabs>
              <w:rPr>
                <w:rFonts w:ascii="ＭＳ 明朝" w:hAnsi="ＭＳ 明朝"/>
                <w:sz w:val="24"/>
                <w:szCs w:val="24"/>
              </w:rPr>
            </w:pPr>
            <w:r>
              <w:rPr>
                <w:rFonts w:ascii="ＭＳ 明朝" w:hAnsi="ＭＳ 明朝" w:hint="eastAsia"/>
                <w:sz w:val="24"/>
                <w:szCs w:val="24"/>
              </w:rPr>
              <w:t>ホール</w:t>
            </w:r>
            <w:r w:rsidR="00466562">
              <w:rPr>
                <w:rFonts w:ascii="ＭＳ 明朝" w:hAnsi="ＭＳ 明朝" w:hint="eastAsia"/>
                <w:sz w:val="24"/>
                <w:szCs w:val="24"/>
              </w:rPr>
              <w:t>管理</w:t>
            </w:r>
            <w:r>
              <w:rPr>
                <w:rFonts w:ascii="ＭＳ 明朝" w:hAnsi="ＭＳ 明朝" w:hint="eastAsia"/>
                <w:sz w:val="24"/>
                <w:szCs w:val="24"/>
              </w:rPr>
              <w:t>に対する基本的な考え方、業務姿勢</w:t>
            </w:r>
          </w:p>
        </w:tc>
      </w:tr>
      <w:tr w:rsidR="00D45EB3" w:rsidRPr="00A501BB" w:rsidTr="009F4ADC">
        <w:trPr>
          <w:trHeight w:val="11565"/>
        </w:trPr>
        <w:tc>
          <w:tcPr>
            <w:tcW w:w="9268" w:type="dxa"/>
            <w:gridSpan w:val="2"/>
            <w:shd w:val="clear" w:color="auto" w:fill="auto"/>
          </w:tcPr>
          <w:p w:rsidR="00D45EB3" w:rsidRDefault="00562902" w:rsidP="00993C28">
            <w:pPr>
              <w:tabs>
                <w:tab w:val="left" w:pos="567"/>
              </w:tabs>
              <w:jc w:val="left"/>
              <w:rPr>
                <w:rFonts w:ascii="ＭＳ 明朝" w:hAnsi="ＭＳ 明朝"/>
                <w:szCs w:val="21"/>
              </w:rPr>
            </w:pPr>
            <w:r>
              <w:rPr>
                <w:rFonts w:ascii="ＭＳ 明朝" w:hAnsi="ＭＳ 明朝" w:hint="eastAsia"/>
                <w:szCs w:val="21"/>
              </w:rPr>
              <w:t>＜</w:t>
            </w:r>
            <w:r w:rsidR="003D64E9">
              <w:rPr>
                <w:rFonts w:ascii="ＭＳ 明朝" w:hAnsi="ＭＳ 明朝" w:hint="eastAsia"/>
                <w:szCs w:val="21"/>
              </w:rPr>
              <w:t>芸術劇場の舞台管理運営を担うのに何が重要であると考えるか</w:t>
            </w:r>
            <w:r>
              <w:rPr>
                <w:rFonts w:ascii="ＭＳ 明朝" w:hAnsi="ＭＳ 明朝" w:hint="eastAsia"/>
                <w:szCs w:val="21"/>
              </w:rPr>
              <w:t>。</w:t>
            </w:r>
            <w:r w:rsidR="0097679B">
              <w:rPr>
                <w:rFonts w:ascii="ＭＳ 明朝" w:hAnsi="ＭＳ 明朝" w:hint="eastAsia"/>
                <w:szCs w:val="21"/>
              </w:rPr>
              <w:t>＞</w:t>
            </w: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97679B" w:rsidRPr="00C032C3"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3D64E9" w:rsidRPr="0097679B" w:rsidRDefault="003D64E9" w:rsidP="00993C28">
            <w:pPr>
              <w:tabs>
                <w:tab w:val="left" w:pos="567"/>
              </w:tabs>
              <w:jc w:val="left"/>
              <w:rPr>
                <w:rFonts w:ascii="ＭＳ 明朝" w:hAnsi="ＭＳ 明朝"/>
                <w:szCs w:val="21"/>
              </w:rPr>
            </w:pPr>
          </w:p>
          <w:p w:rsidR="0097679B" w:rsidRPr="0097679B" w:rsidRDefault="0097679B" w:rsidP="00993C28">
            <w:pPr>
              <w:tabs>
                <w:tab w:val="left" w:pos="567"/>
              </w:tabs>
              <w:jc w:val="left"/>
              <w:rPr>
                <w:rFonts w:ascii="ＭＳ 明朝" w:hAnsi="ＭＳ 明朝"/>
                <w:szCs w:val="21"/>
              </w:rPr>
            </w:pPr>
          </w:p>
          <w:p w:rsidR="0097679B" w:rsidRPr="0097679B" w:rsidRDefault="0097679B" w:rsidP="0097679B">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Default="0097679B" w:rsidP="00993C28">
            <w:pPr>
              <w:tabs>
                <w:tab w:val="left" w:pos="567"/>
              </w:tabs>
              <w:jc w:val="left"/>
              <w:rPr>
                <w:rFonts w:ascii="ＭＳ 明朝" w:hAnsi="ＭＳ 明朝"/>
                <w:szCs w:val="21"/>
              </w:rPr>
            </w:pPr>
          </w:p>
          <w:p w:rsidR="0097679B" w:rsidRPr="00C032C3" w:rsidRDefault="0097679B" w:rsidP="00993C28">
            <w:pPr>
              <w:tabs>
                <w:tab w:val="left" w:pos="567"/>
              </w:tabs>
              <w:jc w:val="left"/>
              <w:rPr>
                <w:rFonts w:ascii="ＭＳ 明朝" w:hAnsi="ＭＳ 明朝"/>
                <w:szCs w:val="21"/>
              </w:rPr>
            </w:pPr>
          </w:p>
        </w:tc>
      </w:tr>
    </w:tbl>
    <w:p w:rsidR="00993C28" w:rsidRDefault="00993C28" w:rsidP="00993C28">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評価基準書の採点項目について記載してください。</w:t>
      </w:r>
    </w:p>
    <w:p w:rsidR="00D45EB3" w:rsidRPr="00A501BB" w:rsidRDefault="00D45EB3" w:rsidP="00993C28">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本書は、必要に応じて適宜追加してください。</w:t>
      </w:r>
    </w:p>
    <w:p w:rsidR="00D45EB3" w:rsidRDefault="00D45EB3" w:rsidP="00993C28">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文字のサイズは、10ポイント以上としてください。</w:t>
      </w:r>
    </w:p>
    <w:p w:rsidR="009F4ADC" w:rsidRPr="00A501BB" w:rsidRDefault="009F4ADC" w:rsidP="00993C28">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カラー可とします。</w:t>
      </w:r>
    </w:p>
    <w:p w:rsidR="0097679B" w:rsidRPr="0097679B" w:rsidRDefault="00D45EB3" w:rsidP="0097679B">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必要に応じて、図表等を挿入することは可とします。</w:t>
      </w:r>
      <w:r>
        <w:rPr>
          <w:rFonts w:ascii="ＭＳ 明朝" w:hAnsi="ＭＳ 明朝"/>
          <w:szCs w:val="21"/>
        </w:rPr>
        <w:br w:type="page"/>
      </w:r>
    </w:p>
    <w:p w:rsidR="0097679B" w:rsidRPr="00A501BB" w:rsidRDefault="003D64E9" w:rsidP="0097679B">
      <w:pPr>
        <w:tabs>
          <w:tab w:val="left" w:pos="567"/>
        </w:tabs>
        <w:jc w:val="right"/>
        <w:rPr>
          <w:rFonts w:ascii="ＭＳ 明朝" w:hAnsi="ＭＳ 明朝"/>
          <w:szCs w:val="21"/>
        </w:rPr>
      </w:pPr>
      <w:r>
        <w:rPr>
          <w:rFonts w:ascii="ＭＳ 明朝" w:hAnsi="ＭＳ 明朝" w:hint="eastAsia"/>
          <w:szCs w:val="21"/>
        </w:rPr>
        <w:lastRenderedPageBreak/>
        <w:t>様式９</w:t>
      </w:r>
      <w:r w:rsidR="00466562">
        <w:rPr>
          <w:rFonts w:ascii="ＭＳ 明朝" w:hAnsi="ＭＳ 明朝" w:hint="eastAsia"/>
          <w:szCs w:val="21"/>
        </w:rPr>
        <w:t>－（５</w:t>
      </w:r>
      <w:r w:rsidR="0097679B">
        <w:rPr>
          <w:rFonts w:ascii="ＭＳ 明朝" w:hAnsi="ＭＳ 明朝"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84"/>
      </w:tblGrid>
      <w:tr w:rsidR="0097679B" w:rsidRPr="00A501BB" w:rsidTr="00562902">
        <w:trPr>
          <w:trHeight w:val="652"/>
        </w:trPr>
        <w:tc>
          <w:tcPr>
            <w:tcW w:w="1384" w:type="dxa"/>
            <w:shd w:val="clear" w:color="auto" w:fill="auto"/>
            <w:vAlign w:val="center"/>
          </w:tcPr>
          <w:p w:rsidR="0097679B" w:rsidRPr="00D45EB3" w:rsidRDefault="0097679B" w:rsidP="00562902">
            <w:pPr>
              <w:tabs>
                <w:tab w:val="left" w:pos="567"/>
              </w:tabs>
              <w:rPr>
                <w:rFonts w:ascii="ＭＳ 明朝" w:hAnsi="ＭＳ 明朝"/>
                <w:sz w:val="24"/>
                <w:szCs w:val="24"/>
              </w:rPr>
            </w:pPr>
            <w:r w:rsidRPr="00D45EB3">
              <w:rPr>
                <w:rFonts w:ascii="ＭＳ 明朝" w:hAnsi="ＭＳ 明朝" w:hint="eastAsia"/>
                <w:sz w:val="24"/>
                <w:szCs w:val="24"/>
              </w:rPr>
              <w:t>提案項目</w:t>
            </w:r>
          </w:p>
        </w:tc>
        <w:tc>
          <w:tcPr>
            <w:tcW w:w="7884" w:type="dxa"/>
            <w:shd w:val="clear" w:color="auto" w:fill="auto"/>
            <w:vAlign w:val="center"/>
          </w:tcPr>
          <w:p w:rsidR="0097679B" w:rsidRPr="002F287A" w:rsidRDefault="003D64E9" w:rsidP="00562902">
            <w:pPr>
              <w:tabs>
                <w:tab w:val="left" w:pos="567"/>
              </w:tabs>
              <w:rPr>
                <w:rFonts w:ascii="ＭＳ 明朝" w:hAnsi="ＭＳ 明朝"/>
                <w:sz w:val="24"/>
                <w:szCs w:val="24"/>
              </w:rPr>
            </w:pPr>
            <w:r>
              <w:rPr>
                <w:rFonts w:ascii="ＭＳ 明朝" w:hAnsi="ＭＳ 明朝" w:hint="eastAsia"/>
                <w:sz w:val="24"/>
                <w:szCs w:val="24"/>
              </w:rPr>
              <w:t>技術統括責任者、技術副責任者の業務への考え方と対応</w:t>
            </w:r>
          </w:p>
        </w:tc>
      </w:tr>
      <w:tr w:rsidR="0097679B" w:rsidRPr="00A501BB" w:rsidTr="009F4ADC">
        <w:trPr>
          <w:trHeight w:val="11565"/>
        </w:trPr>
        <w:tc>
          <w:tcPr>
            <w:tcW w:w="9268" w:type="dxa"/>
            <w:gridSpan w:val="2"/>
            <w:shd w:val="clear" w:color="auto" w:fill="auto"/>
          </w:tcPr>
          <w:p w:rsidR="0097679B" w:rsidRDefault="00562902" w:rsidP="00774F59">
            <w:pPr>
              <w:tabs>
                <w:tab w:val="left" w:pos="567"/>
              </w:tabs>
              <w:jc w:val="left"/>
              <w:rPr>
                <w:rFonts w:ascii="ＭＳ 明朝" w:hAnsi="ＭＳ 明朝"/>
                <w:szCs w:val="21"/>
              </w:rPr>
            </w:pPr>
            <w:r>
              <w:rPr>
                <w:rFonts w:ascii="ＭＳ 明朝" w:hAnsi="ＭＳ 明朝" w:hint="eastAsia"/>
                <w:szCs w:val="21"/>
              </w:rPr>
              <w:t>＜</w:t>
            </w:r>
            <w:r w:rsidR="003D64E9">
              <w:rPr>
                <w:rFonts w:ascii="ＭＳ 明朝" w:hAnsi="ＭＳ 明朝" w:hint="eastAsia"/>
                <w:szCs w:val="21"/>
              </w:rPr>
              <w:t>技術統括責任者、技術副責任者の資質に最も必要なものはどのように考えるか</w:t>
            </w:r>
            <w:r w:rsidR="00F30AD0">
              <w:rPr>
                <w:rFonts w:ascii="ＭＳ 明朝" w:hAnsi="ＭＳ 明朝" w:hint="eastAsia"/>
                <w:szCs w:val="21"/>
              </w:rPr>
              <w:t>。</w:t>
            </w:r>
            <w:r w:rsidR="0097679B">
              <w:rPr>
                <w:rFonts w:ascii="ＭＳ 明朝" w:hAnsi="ＭＳ 明朝" w:hint="eastAsia"/>
                <w:szCs w:val="21"/>
              </w:rPr>
              <w:t>＞</w:t>
            </w:r>
          </w:p>
          <w:p w:rsidR="0097679B" w:rsidRDefault="0097679B" w:rsidP="00774F59">
            <w:pPr>
              <w:tabs>
                <w:tab w:val="left" w:pos="567"/>
              </w:tabs>
              <w:jc w:val="left"/>
              <w:rPr>
                <w:rFonts w:ascii="ＭＳ 明朝" w:hAnsi="ＭＳ 明朝"/>
                <w:szCs w:val="21"/>
              </w:rPr>
            </w:pPr>
          </w:p>
          <w:p w:rsidR="0097679B" w:rsidRDefault="0097679B"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137D66" w:rsidRDefault="00137D66" w:rsidP="00774F59">
            <w:pPr>
              <w:tabs>
                <w:tab w:val="left" w:pos="567"/>
              </w:tabs>
              <w:jc w:val="left"/>
              <w:rPr>
                <w:rFonts w:ascii="ＭＳ 明朝" w:hAnsi="ＭＳ 明朝"/>
                <w:szCs w:val="21"/>
              </w:rPr>
            </w:pPr>
          </w:p>
          <w:p w:rsidR="00137D66" w:rsidRDefault="00137D66" w:rsidP="00774F59">
            <w:pPr>
              <w:tabs>
                <w:tab w:val="left" w:pos="567"/>
              </w:tabs>
              <w:jc w:val="left"/>
              <w:rPr>
                <w:rFonts w:ascii="ＭＳ 明朝" w:hAnsi="ＭＳ 明朝"/>
                <w:szCs w:val="21"/>
              </w:rPr>
            </w:pPr>
          </w:p>
          <w:p w:rsidR="00137D66" w:rsidRDefault="00137D66" w:rsidP="00774F59">
            <w:pPr>
              <w:tabs>
                <w:tab w:val="left" w:pos="567"/>
              </w:tabs>
              <w:jc w:val="left"/>
              <w:rPr>
                <w:rFonts w:ascii="ＭＳ 明朝" w:hAnsi="ＭＳ 明朝"/>
                <w:szCs w:val="21"/>
              </w:rPr>
            </w:pPr>
          </w:p>
          <w:p w:rsidR="00137D66" w:rsidRDefault="00137D66"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F30AD0" w:rsidRDefault="00F30AD0" w:rsidP="00774F59">
            <w:pPr>
              <w:tabs>
                <w:tab w:val="left" w:pos="567"/>
              </w:tabs>
              <w:jc w:val="left"/>
              <w:rPr>
                <w:rFonts w:ascii="ＭＳ 明朝" w:hAnsi="ＭＳ 明朝"/>
                <w:szCs w:val="21"/>
              </w:rPr>
            </w:pPr>
          </w:p>
          <w:p w:rsidR="00F30AD0" w:rsidRDefault="00F30AD0"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97679B" w:rsidRDefault="0097679B" w:rsidP="00774F59">
            <w:pPr>
              <w:tabs>
                <w:tab w:val="left" w:pos="567"/>
              </w:tabs>
              <w:jc w:val="left"/>
              <w:rPr>
                <w:rFonts w:ascii="ＭＳ 明朝" w:hAnsi="ＭＳ 明朝"/>
                <w:szCs w:val="21"/>
              </w:rPr>
            </w:pPr>
          </w:p>
          <w:p w:rsidR="0097679B" w:rsidRDefault="0097679B" w:rsidP="00774F59">
            <w:pPr>
              <w:tabs>
                <w:tab w:val="left" w:pos="567"/>
              </w:tabs>
              <w:jc w:val="left"/>
              <w:rPr>
                <w:rFonts w:ascii="ＭＳ 明朝" w:hAnsi="ＭＳ 明朝"/>
                <w:szCs w:val="21"/>
              </w:rPr>
            </w:pPr>
          </w:p>
          <w:p w:rsidR="0097679B" w:rsidRDefault="0097679B"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C032C3" w:rsidRDefault="00C032C3" w:rsidP="00774F59">
            <w:pPr>
              <w:tabs>
                <w:tab w:val="left" w:pos="567"/>
              </w:tabs>
              <w:jc w:val="left"/>
              <w:rPr>
                <w:rFonts w:ascii="ＭＳ 明朝" w:hAnsi="ＭＳ 明朝"/>
                <w:szCs w:val="21"/>
              </w:rPr>
            </w:pPr>
          </w:p>
          <w:p w:rsidR="00137D66" w:rsidRPr="0097679B" w:rsidRDefault="00137D66" w:rsidP="00774F59">
            <w:pPr>
              <w:tabs>
                <w:tab w:val="left" w:pos="567"/>
              </w:tabs>
              <w:jc w:val="left"/>
              <w:rPr>
                <w:rFonts w:ascii="ＭＳ 明朝" w:hAnsi="ＭＳ 明朝"/>
                <w:szCs w:val="21"/>
              </w:rPr>
            </w:pPr>
          </w:p>
        </w:tc>
      </w:tr>
    </w:tbl>
    <w:p w:rsidR="0097679B" w:rsidRDefault="0097679B" w:rsidP="0097679B">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評価基準書の採点項目について記載してください。</w:t>
      </w:r>
    </w:p>
    <w:p w:rsidR="0097679B" w:rsidRPr="00A501BB" w:rsidRDefault="0097679B" w:rsidP="0097679B">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本書は、必要に応じて適宜追加してください。</w:t>
      </w:r>
    </w:p>
    <w:p w:rsidR="0097679B" w:rsidRDefault="0097679B" w:rsidP="0097679B">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文字のサイズは、10ポイント以上としてください。</w:t>
      </w:r>
    </w:p>
    <w:p w:rsidR="009F4ADC" w:rsidRPr="00A501BB" w:rsidRDefault="009F4ADC" w:rsidP="0097679B">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カラー可とします。</w:t>
      </w:r>
    </w:p>
    <w:p w:rsidR="0097679B" w:rsidRPr="0097679B" w:rsidRDefault="0097679B" w:rsidP="0097679B">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必要に応じて、図表等を挿入することは可とします。</w:t>
      </w:r>
      <w:r>
        <w:rPr>
          <w:rFonts w:ascii="ＭＳ 明朝" w:hAnsi="ＭＳ 明朝"/>
          <w:szCs w:val="21"/>
        </w:rPr>
        <w:br w:type="page"/>
      </w:r>
    </w:p>
    <w:p w:rsidR="00CF772D" w:rsidRPr="00CF772D" w:rsidRDefault="003D64E9" w:rsidP="00CF772D">
      <w:pPr>
        <w:pStyle w:val="ad"/>
        <w:tabs>
          <w:tab w:val="left" w:pos="567"/>
        </w:tabs>
        <w:ind w:leftChars="0" w:left="990"/>
        <w:jc w:val="right"/>
        <w:rPr>
          <w:rFonts w:ascii="ＭＳ 明朝" w:hAnsi="ＭＳ 明朝"/>
          <w:szCs w:val="21"/>
        </w:rPr>
      </w:pPr>
      <w:r>
        <w:rPr>
          <w:rFonts w:ascii="ＭＳ 明朝" w:hAnsi="ＭＳ 明朝" w:hint="eastAsia"/>
          <w:szCs w:val="21"/>
        </w:rPr>
        <w:lastRenderedPageBreak/>
        <w:t>様式９</w:t>
      </w:r>
      <w:r w:rsidR="00466562">
        <w:rPr>
          <w:rFonts w:ascii="ＭＳ 明朝" w:hAnsi="ＭＳ 明朝" w:hint="eastAsia"/>
          <w:szCs w:val="21"/>
        </w:rPr>
        <w:t>－（６</w:t>
      </w:r>
      <w:r w:rsidR="00CF772D" w:rsidRPr="00CF772D">
        <w:rPr>
          <w:rFonts w:ascii="ＭＳ 明朝" w:hAnsi="ＭＳ 明朝"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84"/>
      </w:tblGrid>
      <w:tr w:rsidR="00CF772D" w:rsidRPr="00A501BB" w:rsidTr="00592632">
        <w:trPr>
          <w:trHeight w:val="652"/>
        </w:trPr>
        <w:tc>
          <w:tcPr>
            <w:tcW w:w="1384" w:type="dxa"/>
            <w:shd w:val="clear" w:color="auto" w:fill="auto"/>
            <w:vAlign w:val="center"/>
          </w:tcPr>
          <w:p w:rsidR="00CF772D" w:rsidRPr="00D45EB3" w:rsidRDefault="00CF772D" w:rsidP="00DA685C">
            <w:pPr>
              <w:tabs>
                <w:tab w:val="left" w:pos="567"/>
              </w:tabs>
              <w:jc w:val="center"/>
              <w:rPr>
                <w:rFonts w:ascii="ＭＳ 明朝" w:hAnsi="ＭＳ 明朝"/>
                <w:sz w:val="24"/>
                <w:szCs w:val="24"/>
              </w:rPr>
            </w:pPr>
            <w:r w:rsidRPr="00D45EB3">
              <w:rPr>
                <w:rFonts w:ascii="ＭＳ 明朝" w:hAnsi="ＭＳ 明朝" w:hint="eastAsia"/>
                <w:sz w:val="24"/>
                <w:szCs w:val="24"/>
              </w:rPr>
              <w:t>提案項目</w:t>
            </w:r>
          </w:p>
        </w:tc>
        <w:tc>
          <w:tcPr>
            <w:tcW w:w="7884" w:type="dxa"/>
            <w:shd w:val="clear" w:color="auto" w:fill="auto"/>
            <w:vAlign w:val="center"/>
          </w:tcPr>
          <w:p w:rsidR="00CF772D" w:rsidRPr="002F287A" w:rsidRDefault="003D64E9" w:rsidP="00592632">
            <w:pPr>
              <w:tabs>
                <w:tab w:val="left" w:pos="567"/>
              </w:tabs>
              <w:rPr>
                <w:rFonts w:ascii="ＭＳ 明朝" w:hAnsi="ＭＳ 明朝"/>
                <w:sz w:val="24"/>
                <w:szCs w:val="24"/>
              </w:rPr>
            </w:pPr>
            <w:r>
              <w:rPr>
                <w:rFonts w:ascii="ＭＳ 明朝" w:hAnsi="ＭＳ 明朝" w:hint="eastAsia"/>
                <w:sz w:val="24"/>
                <w:szCs w:val="24"/>
              </w:rPr>
              <w:t>舞台機構担当者の技量と業務への考え方と対応</w:t>
            </w:r>
          </w:p>
        </w:tc>
      </w:tr>
      <w:tr w:rsidR="00CF772D" w:rsidRPr="00A501BB" w:rsidTr="00DA685C">
        <w:trPr>
          <w:trHeight w:val="11565"/>
        </w:trPr>
        <w:tc>
          <w:tcPr>
            <w:tcW w:w="9268" w:type="dxa"/>
            <w:gridSpan w:val="2"/>
            <w:shd w:val="clear" w:color="auto" w:fill="auto"/>
          </w:tcPr>
          <w:p w:rsidR="00CF772D" w:rsidRDefault="003D64E9" w:rsidP="00DA685C">
            <w:pPr>
              <w:tabs>
                <w:tab w:val="left" w:pos="567"/>
              </w:tabs>
              <w:jc w:val="left"/>
              <w:rPr>
                <w:rFonts w:ascii="ＭＳ 明朝" w:hAnsi="ＭＳ 明朝"/>
                <w:szCs w:val="21"/>
              </w:rPr>
            </w:pPr>
            <w:r>
              <w:rPr>
                <w:rFonts w:ascii="ＭＳ 明朝" w:hAnsi="ＭＳ 明朝" w:hint="eastAsia"/>
                <w:szCs w:val="21"/>
              </w:rPr>
              <w:t>＜利用者の芸術劇場舞台装置の利用についてどのような指導及び配慮を行うのか</w:t>
            </w:r>
            <w:r w:rsidR="00592632">
              <w:rPr>
                <w:rFonts w:ascii="ＭＳ 明朝" w:hAnsi="ＭＳ 明朝" w:hint="eastAsia"/>
                <w:szCs w:val="21"/>
              </w:rPr>
              <w:t>。</w:t>
            </w:r>
            <w:r w:rsidR="00CF772D">
              <w:rPr>
                <w:rFonts w:ascii="ＭＳ 明朝" w:hAnsi="ＭＳ 明朝" w:hint="eastAsia"/>
                <w:szCs w:val="21"/>
              </w:rPr>
              <w:t>＞</w:t>
            </w: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Default="00CF772D" w:rsidP="00DA685C">
            <w:pPr>
              <w:tabs>
                <w:tab w:val="left" w:pos="567"/>
              </w:tabs>
              <w:jc w:val="left"/>
              <w:rPr>
                <w:rFonts w:ascii="ＭＳ 明朝" w:hAnsi="ＭＳ 明朝"/>
                <w:szCs w:val="21"/>
              </w:rPr>
            </w:pPr>
          </w:p>
          <w:p w:rsidR="00CF772D" w:rsidRPr="00CF772D" w:rsidRDefault="00CF772D" w:rsidP="00DA685C">
            <w:pPr>
              <w:tabs>
                <w:tab w:val="left" w:pos="567"/>
              </w:tabs>
              <w:jc w:val="left"/>
              <w:rPr>
                <w:rFonts w:ascii="ＭＳ 明朝" w:hAnsi="ＭＳ 明朝"/>
                <w:szCs w:val="21"/>
              </w:rPr>
            </w:pPr>
          </w:p>
        </w:tc>
      </w:tr>
    </w:tbl>
    <w:p w:rsidR="00CF772D" w:rsidRDefault="00CF772D" w:rsidP="00CF772D">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評価基準書の採点項目について記載してください。</w:t>
      </w:r>
    </w:p>
    <w:p w:rsidR="00CF772D" w:rsidRPr="00A501BB" w:rsidRDefault="00CF772D" w:rsidP="00CF772D">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本書は、必要に応じて適宜追加してください。</w:t>
      </w:r>
    </w:p>
    <w:p w:rsidR="00CF772D" w:rsidRDefault="00CF772D" w:rsidP="00CF772D">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文字のサイズは、10ポイント以上としてください。</w:t>
      </w:r>
    </w:p>
    <w:p w:rsidR="00CF772D" w:rsidRDefault="00CF772D" w:rsidP="00CF772D">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カラー可とします。</w:t>
      </w:r>
    </w:p>
    <w:p w:rsidR="00CF772D" w:rsidRPr="00592632" w:rsidRDefault="00CF772D" w:rsidP="00592632">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必要に応じて、図表等を挿入することは可としま</w:t>
      </w:r>
      <w:r w:rsidR="00592632">
        <w:rPr>
          <w:rFonts w:ascii="ＭＳ 明朝" w:hAnsi="ＭＳ 明朝" w:hint="eastAsia"/>
          <w:szCs w:val="21"/>
        </w:rPr>
        <w:t>す。</w:t>
      </w:r>
      <w:r w:rsidR="00592632">
        <w:rPr>
          <w:rFonts w:ascii="ＭＳ 明朝" w:hAnsi="ＭＳ 明朝"/>
          <w:szCs w:val="21"/>
        </w:rPr>
        <w:br w:type="page"/>
      </w:r>
    </w:p>
    <w:p w:rsidR="00D45EB3" w:rsidRPr="00A501BB" w:rsidRDefault="003D64E9" w:rsidP="00993C28">
      <w:pPr>
        <w:tabs>
          <w:tab w:val="left" w:pos="567"/>
        </w:tabs>
        <w:jc w:val="right"/>
        <w:rPr>
          <w:rFonts w:ascii="ＭＳ 明朝" w:hAnsi="ＭＳ 明朝"/>
          <w:szCs w:val="21"/>
        </w:rPr>
      </w:pPr>
      <w:r>
        <w:rPr>
          <w:rFonts w:ascii="ＭＳ 明朝" w:hAnsi="ＭＳ 明朝" w:hint="eastAsia"/>
          <w:szCs w:val="21"/>
        </w:rPr>
        <w:lastRenderedPageBreak/>
        <w:t>様式９</w:t>
      </w:r>
      <w:r w:rsidR="00466562">
        <w:rPr>
          <w:rFonts w:ascii="ＭＳ 明朝" w:hAnsi="ＭＳ 明朝" w:hint="eastAsia"/>
          <w:szCs w:val="21"/>
        </w:rPr>
        <w:t>－（７</w:t>
      </w:r>
      <w:r w:rsidR="003618D9">
        <w:rPr>
          <w:rFonts w:ascii="ＭＳ 明朝" w:hAnsi="ＭＳ 明朝"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84"/>
      </w:tblGrid>
      <w:tr w:rsidR="00D45EB3" w:rsidRPr="00A501BB" w:rsidTr="00592632">
        <w:trPr>
          <w:trHeight w:val="652"/>
        </w:trPr>
        <w:tc>
          <w:tcPr>
            <w:tcW w:w="1384" w:type="dxa"/>
            <w:shd w:val="clear" w:color="auto" w:fill="auto"/>
            <w:vAlign w:val="center"/>
          </w:tcPr>
          <w:p w:rsidR="00D45EB3" w:rsidRPr="00A501BB" w:rsidRDefault="00D45EB3" w:rsidP="00592632">
            <w:pPr>
              <w:tabs>
                <w:tab w:val="left" w:pos="567"/>
              </w:tabs>
              <w:rPr>
                <w:rFonts w:ascii="ＭＳ 明朝" w:hAnsi="ＭＳ 明朝"/>
                <w:sz w:val="24"/>
                <w:szCs w:val="24"/>
              </w:rPr>
            </w:pPr>
            <w:r>
              <w:rPr>
                <w:rFonts w:ascii="ＭＳ 明朝" w:hAnsi="ＭＳ 明朝" w:hint="eastAsia"/>
                <w:sz w:val="24"/>
                <w:szCs w:val="24"/>
              </w:rPr>
              <w:t>提案項目</w:t>
            </w:r>
          </w:p>
        </w:tc>
        <w:tc>
          <w:tcPr>
            <w:tcW w:w="7884" w:type="dxa"/>
            <w:shd w:val="clear" w:color="auto" w:fill="auto"/>
            <w:vAlign w:val="center"/>
          </w:tcPr>
          <w:p w:rsidR="00D45EB3" w:rsidRPr="00A501BB" w:rsidRDefault="00466562" w:rsidP="00592632">
            <w:pPr>
              <w:tabs>
                <w:tab w:val="left" w:pos="567"/>
              </w:tabs>
              <w:rPr>
                <w:rFonts w:ascii="ＭＳ 明朝" w:hAnsi="ＭＳ 明朝"/>
                <w:szCs w:val="21"/>
              </w:rPr>
            </w:pPr>
            <w:r>
              <w:rPr>
                <w:rFonts w:ascii="ＭＳ 明朝" w:hAnsi="ＭＳ 明朝" w:hint="eastAsia"/>
                <w:sz w:val="24"/>
                <w:szCs w:val="21"/>
              </w:rPr>
              <w:t>照明及び音響担当者の技量と業務への考え方と対応</w:t>
            </w:r>
          </w:p>
        </w:tc>
      </w:tr>
      <w:tr w:rsidR="00D45EB3" w:rsidRPr="00A501BB" w:rsidTr="009F4ADC">
        <w:trPr>
          <w:trHeight w:val="11565"/>
        </w:trPr>
        <w:tc>
          <w:tcPr>
            <w:tcW w:w="9268" w:type="dxa"/>
            <w:gridSpan w:val="2"/>
            <w:shd w:val="clear" w:color="auto" w:fill="auto"/>
          </w:tcPr>
          <w:p w:rsidR="00D45EB3" w:rsidRDefault="00466562" w:rsidP="00993C28">
            <w:pPr>
              <w:tabs>
                <w:tab w:val="left" w:pos="567"/>
              </w:tabs>
              <w:jc w:val="left"/>
              <w:rPr>
                <w:rFonts w:ascii="ＭＳ 明朝" w:hAnsi="ＭＳ 明朝"/>
                <w:szCs w:val="21"/>
              </w:rPr>
            </w:pPr>
            <w:r>
              <w:rPr>
                <w:rFonts w:ascii="ＭＳ 明朝" w:hAnsi="ＭＳ 明朝" w:hint="eastAsia"/>
                <w:szCs w:val="21"/>
              </w:rPr>
              <w:t>＜利用者の芸術劇場照明設備、音響設備の利用についてどのような指導及び配慮を行うのか。</w:t>
            </w:r>
            <w:r w:rsidR="00C032C3">
              <w:rPr>
                <w:rFonts w:ascii="ＭＳ 明朝" w:hAnsi="ＭＳ 明朝" w:hint="eastAsia"/>
                <w:szCs w:val="21"/>
              </w:rPr>
              <w:t>＞</w:t>
            </w:r>
          </w:p>
          <w:p w:rsidR="00C032C3" w:rsidRDefault="00C032C3"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C032C3" w:rsidRDefault="00C032C3" w:rsidP="00993C28">
            <w:pPr>
              <w:tabs>
                <w:tab w:val="left" w:pos="567"/>
              </w:tabs>
              <w:jc w:val="left"/>
              <w:rPr>
                <w:rFonts w:ascii="ＭＳ 明朝" w:hAnsi="ＭＳ 明朝"/>
                <w:szCs w:val="21"/>
              </w:rPr>
            </w:pPr>
          </w:p>
          <w:p w:rsidR="000200C9" w:rsidRPr="000200C9" w:rsidRDefault="000200C9" w:rsidP="00993C28">
            <w:pPr>
              <w:tabs>
                <w:tab w:val="left" w:pos="567"/>
              </w:tabs>
              <w:jc w:val="left"/>
              <w:rPr>
                <w:rFonts w:ascii="ＭＳ 明朝" w:hAnsi="ＭＳ 明朝"/>
                <w:szCs w:val="21"/>
              </w:rPr>
            </w:pPr>
          </w:p>
          <w:p w:rsidR="000200C9" w:rsidRPr="002047FD"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2047FD" w:rsidRDefault="002047FD" w:rsidP="00993C28">
            <w:pPr>
              <w:tabs>
                <w:tab w:val="left" w:pos="567"/>
              </w:tabs>
              <w:jc w:val="left"/>
              <w:rPr>
                <w:rFonts w:ascii="ＭＳ 明朝" w:hAnsi="ＭＳ 明朝"/>
                <w:szCs w:val="21"/>
              </w:rPr>
            </w:pPr>
          </w:p>
          <w:p w:rsidR="002047FD" w:rsidRDefault="002047FD" w:rsidP="00993C28">
            <w:pPr>
              <w:tabs>
                <w:tab w:val="left" w:pos="567"/>
              </w:tabs>
              <w:jc w:val="left"/>
              <w:rPr>
                <w:rFonts w:ascii="ＭＳ 明朝" w:hAnsi="ＭＳ 明朝"/>
                <w:szCs w:val="21"/>
              </w:rPr>
            </w:pPr>
          </w:p>
          <w:p w:rsidR="002047FD" w:rsidRDefault="002047FD" w:rsidP="00993C28">
            <w:pPr>
              <w:tabs>
                <w:tab w:val="left" w:pos="567"/>
              </w:tabs>
              <w:jc w:val="left"/>
              <w:rPr>
                <w:rFonts w:ascii="ＭＳ 明朝" w:hAnsi="ＭＳ 明朝"/>
                <w:szCs w:val="21"/>
              </w:rPr>
            </w:pPr>
          </w:p>
          <w:p w:rsidR="002047FD" w:rsidRDefault="002047FD" w:rsidP="00993C28">
            <w:pPr>
              <w:tabs>
                <w:tab w:val="left" w:pos="567"/>
              </w:tabs>
              <w:jc w:val="left"/>
              <w:rPr>
                <w:rFonts w:ascii="ＭＳ 明朝" w:hAnsi="ＭＳ 明朝"/>
                <w:szCs w:val="21"/>
              </w:rPr>
            </w:pPr>
          </w:p>
          <w:p w:rsidR="002047FD" w:rsidRPr="002047FD" w:rsidRDefault="002047FD"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Default="000200C9" w:rsidP="00993C28">
            <w:pPr>
              <w:tabs>
                <w:tab w:val="left" w:pos="567"/>
              </w:tabs>
              <w:jc w:val="left"/>
              <w:rPr>
                <w:rFonts w:ascii="ＭＳ 明朝" w:hAnsi="ＭＳ 明朝"/>
                <w:szCs w:val="21"/>
              </w:rPr>
            </w:pPr>
          </w:p>
          <w:p w:rsidR="000200C9" w:rsidRPr="000200C9" w:rsidRDefault="000200C9" w:rsidP="00993C28">
            <w:pPr>
              <w:tabs>
                <w:tab w:val="left" w:pos="567"/>
              </w:tabs>
              <w:jc w:val="left"/>
              <w:rPr>
                <w:rFonts w:ascii="ＭＳ 明朝" w:hAnsi="ＭＳ 明朝"/>
                <w:szCs w:val="21"/>
              </w:rPr>
            </w:pPr>
          </w:p>
        </w:tc>
      </w:tr>
    </w:tbl>
    <w:p w:rsidR="00993C28" w:rsidRDefault="00993C28" w:rsidP="00993C28">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評価基準書の採点項目について記載してください。</w:t>
      </w:r>
    </w:p>
    <w:p w:rsidR="00D45EB3" w:rsidRPr="00A501BB" w:rsidRDefault="00D45EB3" w:rsidP="00993C28">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本書は、必要に応じて適宜追加してください。</w:t>
      </w:r>
    </w:p>
    <w:p w:rsidR="00D45EB3" w:rsidRDefault="00D45EB3" w:rsidP="00993C28">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文字のサイズは、10ポイント以上としてください。</w:t>
      </w:r>
    </w:p>
    <w:p w:rsidR="009F4ADC" w:rsidRPr="00A501BB" w:rsidRDefault="009F4ADC" w:rsidP="00993C28">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カラー可とします。</w:t>
      </w:r>
    </w:p>
    <w:p w:rsidR="00D45EB3" w:rsidRDefault="00D45EB3" w:rsidP="00993C28">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必要に応じて、図表等を挿入することは可とします。</w:t>
      </w:r>
    </w:p>
    <w:p w:rsidR="00466562" w:rsidRPr="00A501BB" w:rsidRDefault="00466562" w:rsidP="00466562">
      <w:pPr>
        <w:tabs>
          <w:tab w:val="left" w:pos="567"/>
        </w:tabs>
        <w:jc w:val="right"/>
        <w:rPr>
          <w:rFonts w:ascii="ＭＳ 明朝" w:hAnsi="ＭＳ 明朝"/>
          <w:szCs w:val="21"/>
        </w:rPr>
      </w:pPr>
      <w:r>
        <w:rPr>
          <w:rFonts w:ascii="ＭＳ 明朝" w:hAnsi="ＭＳ 明朝" w:hint="eastAsia"/>
          <w:szCs w:val="21"/>
        </w:rPr>
        <w:lastRenderedPageBreak/>
        <w:t>様式９－（８）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84"/>
      </w:tblGrid>
      <w:tr w:rsidR="00466562" w:rsidRPr="00A501BB" w:rsidTr="00CD5F22">
        <w:trPr>
          <w:trHeight w:val="652"/>
        </w:trPr>
        <w:tc>
          <w:tcPr>
            <w:tcW w:w="1384" w:type="dxa"/>
            <w:shd w:val="clear" w:color="auto" w:fill="auto"/>
            <w:vAlign w:val="center"/>
          </w:tcPr>
          <w:p w:rsidR="00466562" w:rsidRPr="00A501BB" w:rsidRDefault="00466562" w:rsidP="00CD5F22">
            <w:pPr>
              <w:tabs>
                <w:tab w:val="left" w:pos="567"/>
              </w:tabs>
              <w:rPr>
                <w:rFonts w:ascii="ＭＳ 明朝" w:hAnsi="ＭＳ 明朝"/>
                <w:sz w:val="24"/>
                <w:szCs w:val="24"/>
              </w:rPr>
            </w:pPr>
            <w:r>
              <w:rPr>
                <w:rFonts w:ascii="ＭＳ 明朝" w:hAnsi="ＭＳ 明朝" w:hint="eastAsia"/>
                <w:sz w:val="24"/>
                <w:szCs w:val="24"/>
              </w:rPr>
              <w:t>提案項目</w:t>
            </w:r>
          </w:p>
        </w:tc>
        <w:tc>
          <w:tcPr>
            <w:tcW w:w="7884" w:type="dxa"/>
            <w:shd w:val="clear" w:color="auto" w:fill="auto"/>
            <w:vAlign w:val="center"/>
          </w:tcPr>
          <w:p w:rsidR="00466562" w:rsidRPr="00A501BB" w:rsidRDefault="00466562" w:rsidP="00CD5F22">
            <w:pPr>
              <w:tabs>
                <w:tab w:val="left" w:pos="567"/>
              </w:tabs>
              <w:rPr>
                <w:rFonts w:ascii="ＭＳ 明朝" w:hAnsi="ＭＳ 明朝"/>
                <w:szCs w:val="21"/>
              </w:rPr>
            </w:pPr>
            <w:r>
              <w:rPr>
                <w:rFonts w:ascii="ＭＳ 明朝" w:hAnsi="ＭＳ 明朝" w:hint="eastAsia"/>
                <w:sz w:val="24"/>
                <w:szCs w:val="21"/>
              </w:rPr>
              <w:t>ホール利用者（主催者・出演者・来館者）への対応</w:t>
            </w:r>
          </w:p>
        </w:tc>
      </w:tr>
      <w:tr w:rsidR="00466562" w:rsidRPr="00A501BB" w:rsidTr="00CD5F22">
        <w:trPr>
          <w:trHeight w:val="11565"/>
        </w:trPr>
        <w:tc>
          <w:tcPr>
            <w:tcW w:w="9268" w:type="dxa"/>
            <w:gridSpan w:val="2"/>
            <w:shd w:val="clear" w:color="auto" w:fill="auto"/>
          </w:tcPr>
          <w:p w:rsidR="00466562" w:rsidRDefault="00466562" w:rsidP="00CD5F22">
            <w:pPr>
              <w:tabs>
                <w:tab w:val="left" w:pos="567"/>
              </w:tabs>
              <w:jc w:val="left"/>
              <w:rPr>
                <w:rFonts w:ascii="ＭＳ 明朝" w:hAnsi="ＭＳ 明朝"/>
                <w:szCs w:val="21"/>
              </w:rPr>
            </w:pPr>
            <w:r>
              <w:rPr>
                <w:rFonts w:ascii="ＭＳ 明朝" w:hAnsi="ＭＳ 明朝" w:hint="eastAsia"/>
                <w:szCs w:val="21"/>
              </w:rPr>
              <w:t>＜ホール利用者への接客並びに利便的利用に向けた考え方（利用者に満足していただくために、何が必要であるか。また、その具体的手法はどのようなものか。）＞</w:t>
            </w: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Pr="000200C9" w:rsidRDefault="00466562" w:rsidP="00CD5F22">
            <w:pPr>
              <w:tabs>
                <w:tab w:val="left" w:pos="567"/>
              </w:tabs>
              <w:jc w:val="left"/>
              <w:rPr>
                <w:rFonts w:ascii="ＭＳ 明朝" w:hAnsi="ＭＳ 明朝"/>
                <w:szCs w:val="21"/>
              </w:rPr>
            </w:pPr>
          </w:p>
          <w:p w:rsidR="00466562" w:rsidRPr="002047FD"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Pr="002047FD"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Pr="000200C9" w:rsidRDefault="00466562" w:rsidP="00CD5F22">
            <w:pPr>
              <w:tabs>
                <w:tab w:val="left" w:pos="567"/>
              </w:tabs>
              <w:jc w:val="left"/>
              <w:rPr>
                <w:rFonts w:ascii="ＭＳ 明朝" w:hAnsi="ＭＳ 明朝"/>
                <w:szCs w:val="21"/>
              </w:rPr>
            </w:pPr>
          </w:p>
        </w:tc>
      </w:tr>
    </w:tbl>
    <w:p w:rsidR="00466562" w:rsidRDefault="00466562" w:rsidP="00466562">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評価基準書の採点項目について記載してください。</w:t>
      </w:r>
    </w:p>
    <w:p w:rsidR="00466562" w:rsidRPr="00A501BB" w:rsidRDefault="00466562" w:rsidP="00466562">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本書は、必要に応じて適宜追加してください。</w:t>
      </w:r>
    </w:p>
    <w:p w:rsidR="00466562" w:rsidRDefault="00466562" w:rsidP="00466562">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文字のサイズは、10ポイント以上としてください。</w:t>
      </w:r>
    </w:p>
    <w:p w:rsidR="00466562" w:rsidRPr="00A501BB" w:rsidRDefault="00466562" w:rsidP="00466562">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カラー可とします。</w:t>
      </w:r>
    </w:p>
    <w:p w:rsidR="00466562" w:rsidRPr="00D45EB3" w:rsidRDefault="00466562" w:rsidP="00466562">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必要に応じて、図表等を挿入することは可とします。</w:t>
      </w:r>
    </w:p>
    <w:p w:rsidR="00466562" w:rsidRPr="00A501BB" w:rsidRDefault="00466562" w:rsidP="00466562">
      <w:pPr>
        <w:tabs>
          <w:tab w:val="left" w:pos="567"/>
        </w:tabs>
        <w:jc w:val="right"/>
        <w:rPr>
          <w:rFonts w:ascii="ＭＳ 明朝" w:hAnsi="ＭＳ 明朝"/>
          <w:szCs w:val="21"/>
        </w:rPr>
      </w:pPr>
      <w:r>
        <w:rPr>
          <w:rFonts w:ascii="ＭＳ 明朝" w:hAnsi="ＭＳ 明朝" w:hint="eastAsia"/>
          <w:szCs w:val="21"/>
        </w:rPr>
        <w:lastRenderedPageBreak/>
        <w:t>様式９－（９）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84"/>
      </w:tblGrid>
      <w:tr w:rsidR="00466562" w:rsidRPr="00A501BB" w:rsidTr="00CD5F22">
        <w:trPr>
          <w:trHeight w:val="652"/>
        </w:trPr>
        <w:tc>
          <w:tcPr>
            <w:tcW w:w="1384" w:type="dxa"/>
            <w:shd w:val="clear" w:color="auto" w:fill="auto"/>
            <w:vAlign w:val="center"/>
          </w:tcPr>
          <w:p w:rsidR="00466562" w:rsidRPr="00A501BB" w:rsidRDefault="00466562" w:rsidP="00CD5F22">
            <w:pPr>
              <w:tabs>
                <w:tab w:val="left" w:pos="567"/>
              </w:tabs>
              <w:rPr>
                <w:rFonts w:ascii="ＭＳ 明朝" w:hAnsi="ＭＳ 明朝"/>
                <w:sz w:val="24"/>
                <w:szCs w:val="24"/>
              </w:rPr>
            </w:pPr>
            <w:r>
              <w:rPr>
                <w:rFonts w:ascii="ＭＳ 明朝" w:hAnsi="ＭＳ 明朝" w:hint="eastAsia"/>
                <w:sz w:val="24"/>
                <w:szCs w:val="24"/>
              </w:rPr>
              <w:t>提案項目</w:t>
            </w:r>
          </w:p>
        </w:tc>
        <w:tc>
          <w:tcPr>
            <w:tcW w:w="7884" w:type="dxa"/>
            <w:shd w:val="clear" w:color="auto" w:fill="auto"/>
            <w:vAlign w:val="center"/>
          </w:tcPr>
          <w:p w:rsidR="00466562" w:rsidRPr="00A501BB" w:rsidRDefault="00466562" w:rsidP="00CD5F22">
            <w:pPr>
              <w:tabs>
                <w:tab w:val="left" w:pos="567"/>
              </w:tabs>
              <w:rPr>
                <w:rFonts w:ascii="ＭＳ 明朝" w:hAnsi="ＭＳ 明朝"/>
                <w:szCs w:val="21"/>
              </w:rPr>
            </w:pPr>
            <w:r>
              <w:rPr>
                <w:rFonts w:ascii="ＭＳ 明朝" w:hAnsi="ＭＳ 明朝" w:hint="eastAsia"/>
                <w:sz w:val="24"/>
                <w:szCs w:val="21"/>
              </w:rPr>
              <w:t>安全確保の考え方</w:t>
            </w:r>
          </w:p>
        </w:tc>
      </w:tr>
      <w:tr w:rsidR="00466562" w:rsidRPr="00A501BB" w:rsidTr="00CD5F22">
        <w:trPr>
          <w:trHeight w:val="11565"/>
        </w:trPr>
        <w:tc>
          <w:tcPr>
            <w:tcW w:w="9268" w:type="dxa"/>
            <w:gridSpan w:val="2"/>
            <w:shd w:val="clear" w:color="auto" w:fill="auto"/>
          </w:tcPr>
          <w:p w:rsidR="00466562" w:rsidRDefault="00466562" w:rsidP="00CD5F22">
            <w:pPr>
              <w:tabs>
                <w:tab w:val="left" w:pos="567"/>
              </w:tabs>
              <w:jc w:val="left"/>
              <w:rPr>
                <w:rFonts w:ascii="ＭＳ 明朝" w:hAnsi="ＭＳ 明朝"/>
                <w:szCs w:val="21"/>
              </w:rPr>
            </w:pPr>
            <w:r>
              <w:rPr>
                <w:rFonts w:ascii="ＭＳ 明朝" w:hAnsi="ＭＳ 明朝" w:hint="eastAsia"/>
                <w:szCs w:val="21"/>
              </w:rPr>
              <w:t>＜普段の安全対策、緊急時の対応、機器故障時や災害発生時の対応について</w:t>
            </w:r>
            <w:r w:rsidR="00EF111E">
              <w:rPr>
                <w:rFonts w:ascii="ＭＳ 明朝" w:hAnsi="ＭＳ 明朝" w:hint="eastAsia"/>
                <w:szCs w:val="21"/>
              </w:rPr>
              <w:t>の考え方</w:t>
            </w:r>
            <w:r>
              <w:rPr>
                <w:rFonts w:ascii="ＭＳ 明朝" w:hAnsi="ＭＳ 明朝" w:hint="eastAsia"/>
                <w:szCs w:val="21"/>
              </w:rPr>
              <w:t>。＞</w:t>
            </w: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Pr="000200C9" w:rsidRDefault="00466562" w:rsidP="00CD5F22">
            <w:pPr>
              <w:tabs>
                <w:tab w:val="left" w:pos="567"/>
              </w:tabs>
              <w:jc w:val="left"/>
              <w:rPr>
                <w:rFonts w:ascii="ＭＳ 明朝" w:hAnsi="ＭＳ 明朝"/>
                <w:szCs w:val="21"/>
              </w:rPr>
            </w:pPr>
          </w:p>
          <w:p w:rsidR="00466562" w:rsidRPr="002047FD"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Pr="002047FD"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Default="00466562" w:rsidP="00CD5F22">
            <w:pPr>
              <w:tabs>
                <w:tab w:val="left" w:pos="567"/>
              </w:tabs>
              <w:jc w:val="left"/>
              <w:rPr>
                <w:rFonts w:ascii="ＭＳ 明朝" w:hAnsi="ＭＳ 明朝"/>
                <w:szCs w:val="21"/>
              </w:rPr>
            </w:pPr>
          </w:p>
          <w:p w:rsidR="00466562" w:rsidRPr="000200C9" w:rsidRDefault="00466562" w:rsidP="00CD5F22">
            <w:pPr>
              <w:tabs>
                <w:tab w:val="left" w:pos="567"/>
              </w:tabs>
              <w:jc w:val="left"/>
              <w:rPr>
                <w:rFonts w:ascii="ＭＳ 明朝" w:hAnsi="ＭＳ 明朝"/>
                <w:szCs w:val="21"/>
              </w:rPr>
            </w:pPr>
          </w:p>
        </w:tc>
      </w:tr>
    </w:tbl>
    <w:p w:rsidR="00466562" w:rsidRDefault="00466562" w:rsidP="00466562">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評価基準書の採点項目について記載してください。</w:t>
      </w:r>
    </w:p>
    <w:p w:rsidR="00466562" w:rsidRPr="00A501BB" w:rsidRDefault="00466562" w:rsidP="00466562">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本書は、必要に応じて適宜追加してください。</w:t>
      </w:r>
    </w:p>
    <w:p w:rsidR="00466562" w:rsidRDefault="00466562" w:rsidP="00466562">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文字のサイズは、10ポイント以上としてください。</w:t>
      </w:r>
    </w:p>
    <w:p w:rsidR="00466562" w:rsidRPr="00A501BB" w:rsidRDefault="00466562" w:rsidP="00466562">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カラー可とします。</w:t>
      </w:r>
    </w:p>
    <w:p w:rsidR="00466562" w:rsidRDefault="00466562" w:rsidP="00466562">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必要に応じて、図表等を挿入することは可とします。</w:t>
      </w:r>
    </w:p>
    <w:p w:rsidR="00EF111E" w:rsidRPr="00A501BB" w:rsidRDefault="00EF111E" w:rsidP="00EF111E">
      <w:pPr>
        <w:tabs>
          <w:tab w:val="left" w:pos="567"/>
        </w:tabs>
        <w:jc w:val="right"/>
        <w:rPr>
          <w:rFonts w:ascii="ＭＳ 明朝" w:hAnsi="ＭＳ 明朝"/>
          <w:szCs w:val="21"/>
        </w:rPr>
      </w:pPr>
      <w:r>
        <w:rPr>
          <w:rFonts w:ascii="ＭＳ 明朝" w:hAnsi="ＭＳ 明朝" w:hint="eastAsia"/>
          <w:szCs w:val="21"/>
        </w:rPr>
        <w:lastRenderedPageBreak/>
        <w:t>様式９－（</w:t>
      </w:r>
      <w:r w:rsidR="000F288F">
        <w:rPr>
          <w:rFonts w:ascii="ＭＳ 明朝" w:hAnsi="ＭＳ 明朝" w:hint="eastAsia"/>
          <w:szCs w:val="21"/>
        </w:rPr>
        <w:t>１０</w:t>
      </w:r>
      <w:r>
        <w:rPr>
          <w:rFonts w:ascii="ＭＳ 明朝" w:hAnsi="ＭＳ 明朝"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84"/>
      </w:tblGrid>
      <w:tr w:rsidR="00EF111E" w:rsidRPr="00A501BB" w:rsidTr="00CD5F22">
        <w:trPr>
          <w:trHeight w:val="652"/>
        </w:trPr>
        <w:tc>
          <w:tcPr>
            <w:tcW w:w="1384" w:type="dxa"/>
            <w:shd w:val="clear" w:color="auto" w:fill="auto"/>
            <w:vAlign w:val="center"/>
          </w:tcPr>
          <w:p w:rsidR="00EF111E" w:rsidRPr="00A501BB" w:rsidRDefault="00EF111E" w:rsidP="00CD5F22">
            <w:pPr>
              <w:tabs>
                <w:tab w:val="left" w:pos="567"/>
              </w:tabs>
              <w:rPr>
                <w:rFonts w:ascii="ＭＳ 明朝" w:hAnsi="ＭＳ 明朝"/>
                <w:sz w:val="24"/>
                <w:szCs w:val="24"/>
              </w:rPr>
            </w:pPr>
            <w:r>
              <w:rPr>
                <w:rFonts w:ascii="ＭＳ 明朝" w:hAnsi="ＭＳ 明朝" w:hint="eastAsia"/>
                <w:sz w:val="24"/>
                <w:szCs w:val="24"/>
              </w:rPr>
              <w:t>提案項目</w:t>
            </w:r>
          </w:p>
        </w:tc>
        <w:tc>
          <w:tcPr>
            <w:tcW w:w="7884" w:type="dxa"/>
            <w:shd w:val="clear" w:color="auto" w:fill="auto"/>
            <w:vAlign w:val="center"/>
          </w:tcPr>
          <w:p w:rsidR="00EF111E" w:rsidRPr="00A501BB" w:rsidRDefault="008552B7" w:rsidP="00CD5F22">
            <w:pPr>
              <w:tabs>
                <w:tab w:val="left" w:pos="567"/>
              </w:tabs>
              <w:rPr>
                <w:rFonts w:ascii="ＭＳ 明朝" w:hAnsi="ＭＳ 明朝"/>
                <w:szCs w:val="21"/>
              </w:rPr>
            </w:pPr>
            <w:r>
              <w:rPr>
                <w:rFonts w:ascii="ＭＳ 明朝" w:hAnsi="ＭＳ 明朝" w:hint="eastAsia"/>
                <w:sz w:val="24"/>
                <w:szCs w:val="21"/>
              </w:rPr>
              <w:t>配置従事者の研修等</w:t>
            </w:r>
          </w:p>
        </w:tc>
      </w:tr>
      <w:tr w:rsidR="00EF111E" w:rsidRPr="00A501BB" w:rsidTr="00CD5F22">
        <w:trPr>
          <w:trHeight w:val="11565"/>
        </w:trPr>
        <w:tc>
          <w:tcPr>
            <w:tcW w:w="9268" w:type="dxa"/>
            <w:gridSpan w:val="2"/>
            <w:shd w:val="clear" w:color="auto" w:fill="auto"/>
          </w:tcPr>
          <w:p w:rsidR="00EF111E" w:rsidRDefault="008552B7" w:rsidP="00CD5F22">
            <w:pPr>
              <w:tabs>
                <w:tab w:val="left" w:pos="567"/>
              </w:tabs>
              <w:jc w:val="left"/>
              <w:rPr>
                <w:rFonts w:ascii="ＭＳ 明朝" w:hAnsi="ＭＳ 明朝"/>
                <w:szCs w:val="21"/>
              </w:rPr>
            </w:pPr>
            <w:r>
              <w:rPr>
                <w:rFonts w:ascii="ＭＳ 明朝" w:hAnsi="ＭＳ 明朝" w:hint="eastAsia"/>
                <w:szCs w:val="21"/>
              </w:rPr>
              <w:t>＜従事者に対し、会社としてどのような教育方針を持ち、具体的にどのような研修、専門訓練等を行うか</w:t>
            </w:r>
            <w:r w:rsidR="00EF111E">
              <w:rPr>
                <w:rFonts w:ascii="ＭＳ 明朝" w:hAnsi="ＭＳ 明朝" w:hint="eastAsia"/>
                <w:szCs w:val="21"/>
              </w:rPr>
              <w:t>。＞</w:t>
            </w: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Pr="000200C9" w:rsidRDefault="00EF111E" w:rsidP="00CD5F22">
            <w:pPr>
              <w:tabs>
                <w:tab w:val="left" w:pos="567"/>
              </w:tabs>
              <w:jc w:val="left"/>
              <w:rPr>
                <w:rFonts w:ascii="ＭＳ 明朝" w:hAnsi="ＭＳ 明朝"/>
                <w:szCs w:val="21"/>
              </w:rPr>
            </w:pPr>
          </w:p>
          <w:p w:rsidR="00EF111E" w:rsidRPr="002047FD"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Pr="002047FD"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Pr="000200C9" w:rsidRDefault="00EF111E" w:rsidP="00CD5F22">
            <w:pPr>
              <w:tabs>
                <w:tab w:val="left" w:pos="567"/>
              </w:tabs>
              <w:jc w:val="left"/>
              <w:rPr>
                <w:rFonts w:ascii="ＭＳ 明朝" w:hAnsi="ＭＳ 明朝"/>
                <w:szCs w:val="21"/>
              </w:rPr>
            </w:pPr>
          </w:p>
        </w:tc>
      </w:tr>
    </w:tbl>
    <w:p w:rsidR="00EF111E" w:rsidRDefault="00EF111E" w:rsidP="00EF111E">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評価基準書の採点項目について記載してください。</w:t>
      </w:r>
    </w:p>
    <w:p w:rsidR="00EF111E" w:rsidRPr="00A501BB" w:rsidRDefault="00EF111E" w:rsidP="00EF111E">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本書は、必要に応じて適宜追加してください。</w:t>
      </w:r>
    </w:p>
    <w:p w:rsidR="00EF111E" w:rsidRDefault="00EF111E" w:rsidP="00EF111E">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文字のサイズは、10ポイント以上としてください。</w:t>
      </w:r>
    </w:p>
    <w:p w:rsidR="00EF111E" w:rsidRPr="00A501BB" w:rsidRDefault="00EF111E" w:rsidP="00EF111E">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カラー可とします。</w:t>
      </w:r>
    </w:p>
    <w:p w:rsidR="00EF111E" w:rsidRDefault="00EF111E" w:rsidP="00EF111E">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必要に応じて、図表等を挿入することは可とします。</w:t>
      </w:r>
    </w:p>
    <w:p w:rsidR="00EF111E" w:rsidRPr="00A501BB" w:rsidRDefault="00EF111E" w:rsidP="00EF111E">
      <w:pPr>
        <w:tabs>
          <w:tab w:val="left" w:pos="567"/>
        </w:tabs>
        <w:jc w:val="right"/>
        <w:rPr>
          <w:rFonts w:ascii="ＭＳ 明朝" w:hAnsi="ＭＳ 明朝"/>
          <w:szCs w:val="21"/>
        </w:rPr>
      </w:pPr>
      <w:r>
        <w:rPr>
          <w:rFonts w:ascii="ＭＳ 明朝" w:hAnsi="ＭＳ 明朝" w:hint="eastAsia"/>
          <w:szCs w:val="21"/>
        </w:rPr>
        <w:lastRenderedPageBreak/>
        <w:t>様式９－（</w:t>
      </w:r>
      <w:r w:rsidR="000F288F">
        <w:rPr>
          <w:rFonts w:ascii="ＭＳ 明朝" w:hAnsi="ＭＳ 明朝" w:hint="eastAsia"/>
          <w:szCs w:val="21"/>
        </w:rPr>
        <w:t>１１</w:t>
      </w:r>
      <w:r>
        <w:rPr>
          <w:rFonts w:ascii="ＭＳ 明朝" w:hAnsi="ＭＳ 明朝"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84"/>
      </w:tblGrid>
      <w:tr w:rsidR="00EF111E" w:rsidRPr="00A501BB" w:rsidTr="00CD5F22">
        <w:trPr>
          <w:trHeight w:val="652"/>
        </w:trPr>
        <w:tc>
          <w:tcPr>
            <w:tcW w:w="1384" w:type="dxa"/>
            <w:shd w:val="clear" w:color="auto" w:fill="auto"/>
            <w:vAlign w:val="center"/>
          </w:tcPr>
          <w:p w:rsidR="00EF111E" w:rsidRPr="00A501BB" w:rsidRDefault="00EF111E" w:rsidP="00CD5F22">
            <w:pPr>
              <w:tabs>
                <w:tab w:val="left" w:pos="567"/>
              </w:tabs>
              <w:rPr>
                <w:rFonts w:ascii="ＭＳ 明朝" w:hAnsi="ＭＳ 明朝"/>
                <w:sz w:val="24"/>
                <w:szCs w:val="24"/>
              </w:rPr>
            </w:pPr>
            <w:r>
              <w:rPr>
                <w:rFonts w:ascii="ＭＳ 明朝" w:hAnsi="ＭＳ 明朝" w:hint="eastAsia"/>
                <w:sz w:val="24"/>
                <w:szCs w:val="24"/>
              </w:rPr>
              <w:t>提案項目</w:t>
            </w:r>
          </w:p>
        </w:tc>
        <w:tc>
          <w:tcPr>
            <w:tcW w:w="7884" w:type="dxa"/>
            <w:shd w:val="clear" w:color="auto" w:fill="auto"/>
            <w:vAlign w:val="center"/>
          </w:tcPr>
          <w:p w:rsidR="00EF111E" w:rsidRPr="00A501BB" w:rsidRDefault="008552B7" w:rsidP="00CD5F22">
            <w:pPr>
              <w:tabs>
                <w:tab w:val="left" w:pos="567"/>
              </w:tabs>
              <w:rPr>
                <w:rFonts w:ascii="ＭＳ 明朝" w:hAnsi="ＭＳ 明朝"/>
                <w:szCs w:val="21"/>
              </w:rPr>
            </w:pPr>
            <w:r>
              <w:rPr>
                <w:rFonts w:ascii="ＭＳ 明朝" w:hAnsi="ＭＳ 明朝" w:hint="eastAsia"/>
                <w:sz w:val="24"/>
                <w:szCs w:val="21"/>
              </w:rPr>
              <w:t>その他独自の提案事項等</w:t>
            </w:r>
          </w:p>
        </w:tc>
      </w:tr>
      <w:tr w:rsidR="00EF111E" w:rsidRPr="00A501BB" w:rsidTr="00CD5F22">
        <w:trPr>
          <w:trHeight w:val="11565"/>
        </w:trPr>
        <w:tc>
          <w:tcPr>
            <w:tcW w:w="9268" w:type="dxa"/>
            <w:gridSpan w:val="2"/>
            <w:shd w:val="clear" w:color="auto" w:fill="auto"/>
          </w:tcPr>
          <w:p w:rsidR="00EF111E" w:rsidRDefault="008552B7" w:rsidP="00CD5F22">
            <w:pPr>
              <w:tabs>
                <w:tab w:val="left" w:pos="567"/>
              </w:tabs>
              <w:jc w:val="left"/>
              <w:rPr>
                <w:rFonts w:ascii="ＭＳ 明朝" w:hAnsi="ＭＳ 明朝"/>
                <w:szCs w:val="21"/>
              </w:rPr>
            </w:pPr>
            <w:r>
              <w:rPr>
                <w:rFonts w:ascii="ＭＳ 明朝" w:hAnsi="ＭＳ 明朝" w:hint="eastAsia"/>
                <w:szCs w:val="21"/>
              </w:rPr>
              <w:t>＜本業務上効果的な独自の提案</w:t>
            </w:r>
            <w:bookmarkStart w:id="0" w:name="_GoBack"/>
            <w:bookmarkEnd w:id="0"/>
            <w:r w:rsidR="00EF111E">
              <w:rPr>
                <w:rFonts w:ascii="ＭＳ 明朝" w:hAnsi="ＭＳ 明朝" w:hint="eastAsia"/>
                <w:szCs w:val="21"/>
              </w:rPr>
              <w:t>。＞</w:t>
            </w: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Pr="000200C9" w:rsidRDefault="00EF111E" w:rsidP="00CD5F22">
            <w:pPr>
              <w:tabs>
                <w:tab w:val="left" w:pos="567"/>
              </w:tabs>
              <w:jc w:val="left"/>
              <w:rPr>
                <w:rFonts w:ascii="ＭＳ 明朝" w:hAnsi="ＭＳ 明朝"/>
                <w:szCs w:val="21"/>
              </w:rPr>
            </w:pPr>
          </w:p>
          <w:p w:rsidR="00EF111E" w:rsidRPr="002047FD"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Pr="002047FD"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Default="00EF111E" w:rsidP="00CD5F22">
            <w:pPr>
              <w:tabs>
                <w:tab w:val="left" w:pos="567"/>
              </w:tabs>
              <w:jc w:val="left"/>
              <w:rPr>
                <w:rFonts w:ascii="ＭＳ 明朝" w:hAnsi="ＭＳ 明朝"/>
                <w:szCs w:val="21"/>
              </w:rPr>
            </w:pPr>
          </w:p>
          <w:p w:rsidR="00EF111E" w:rsidRPr="000200C9" w:rsidRDefault="00EF111E" w:rsidP="00CD5F22">
            <w:pPr>
              <w:tabs>
                <w:tab w:val="left" w:pos="567"/>
              </w:tabs>
              <w:jc w:val="left"/>
              <w:rPr>
                <w:rFonts w:ascii="ＭＳ 明朝" w:hAnsi="ＭＳ 明朝"/>
                <w:szCs w:val="21"/>
              </w:rPr>
            </w:pPr>
          </w:p>
        </w:tc>
      </w:tr>
    </w:tbl>
    <w:p w:rsidR="00EF111E" w:rsidRDefault="00EF111E" w:rsidP="00EF111E">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評価基準書の採点項目について記載してください。</w:t>
      </w:r>
    </w:p>
    <w:p w:rsidR="00EF111E" w:rsidRPr="00A501BB" w:rsidRDefault="00EF111E" w:rsidP="00EF111E">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本書は、必要に応じて適宜追加してください。</w:t>
      </w:r>
    </w:p>
    <w:p w:rsidR="00EF111E" w:rsidRDefault="00EF111E" w:rsidP="00EF111E">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文字のサイズは、10ポイント以上としてください。</w:t>
      </w:r>
    </w:p>
    <w:p w:rsidR="00EF111E" w:rsidRPr="00A501BB" w:rsidRDefault="00EF111E" w:rsidP="00EF111E">
      <w:pPr>
        <w:numPr>
          <w:ilvl w:val="0"/>
          <w:numId w:val="6"/>
        </w:numPr>
        <w:tabs>
          <w:tab w:val="left" w:pos="567"/>
        </w:tabs>
        <w:spacing w:line="260" w:lineRule="exact"/>
        <w:ind w:leftChars="100" w:left="567" w:hangingChars="170" w:hanging="357"/>
        <w:rPr>
          <w:rFonts w:ascii="ＭＳ 明朝" w:hAnsi="ＭＳ 明朝"/>
          <w:szCs w:val="21"/>
        </w:rPr>
      </w:pPr>
      <w:r>
        <w:rPr>
          <w:rFonts w:ascii="ＭＳ 明朝" w:hAnsi="ＭＳ 明朝" w:hint="eastAsia"/>
          <w:szCs w:val="21"/>
        </w:rPr>
        <w:t>カラー可とします。</w:t>
      </w:r>
    </w:p>
    <w:p w:rsidR="00EF111E" w:rsidRPr="00EF111E" w:rsidRDefault="00EF111E" w:rsidP="00EF111E">
      <w:pPr>
        <w:numPr>
          <w:ilvl w:val="0"/>
          <w:numId w:val="6"/>
        </w:numPr>
        <w:tabs>
          <w:tab w:val="left" w:pos="567"/>
        </w:tabs>
        <w:spacing w:line="260" w:lineRule="exact"/>
        <w:ind w:leftChars="100" w:left="567" w:hangingChars="170" w:hanging="357"/>
        <w:rPr>
          <w:rFonts w:ascii="ＭＳ 明朝" w:hAnsi="ＭＳ 明朝"/>
          <w:szCs w:val="21"/>
        </w:rPr>
      </w:pPr>
      <w:r w:rsidRPr="00A501BB">
        <w:rPr>
          <w:rFonts w:ascii="ＭＳ 明朝" w:hAnsi="ＭＳ 明朝" w:hint="eastAsia"/>
          <w:szCs w:val="21"/>
        </w:rPr>
        <w:t>必要に応じて、図表等を挿入することは可とします。</w:t>
      </w:r>
    </w:p>
    <w:sectPr w:rsidR="00EF111E" w:rsidRPr="00EF111E" w:rsidSect="0077565C">
      <w:footerReference w:type="default" r:id="rId8"/>
      <w:pgSz w:w="11906" w:h="16838" w:code="9"/>
      <w:pgMar w:top="1418" w:right="1418" w:bottom="1418" w:left="1418" w:header="851" w:footer="48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135" w:rsidRDefault="00463135" w:rsidP="00814B65">
      <w:r>
        <w:separator/>
      </w:r>
    </w:p>
  </w:endnote>
  <w:endnote w:type="continuationSeparator" w:id="0">
    <w:p w:rsidR="00463135" w:rsidRDefault="00463135" w:rsidP="0081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714" w:rsidRDefault="00F46714">
    <w:pPr>
      <w:pStyle w:val="a8"/>
      <w:jc w:val="center"/>
    </w:pPr>
  </w:p>
  <w:p w:rsidR="00F46714" w:rsidRDefault="00F4671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135" w:rsidRDefault="00463135" w:rsidP="00814B65">
      <w:r>
        <w:separator/>
      </w:r>
    </w:p>
  </w:footnote>
  <w:footnote w:type="continuationSeparator" w:id="0">
    <w:p w:rsidR="00463135" w:rsidRDefault="00463135" w:rsidP="00814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4E94"/>
    <w:multiLevelType w:val="hybridMultilevel"/>
    <w:tmpl w:val="6388F8CC"/>
    <w:lvl w:ilvl="0" w:tplc="76204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BD3EE7"/>
    <w:multiLevelType w:val="hybridMultilevel"/>
    <w:tmpl w:val="AAA87DAE"/>
    <w:lvl w:ilvl="0" w:tplc="6AD609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D90EAD"/>
    <w:multiLevelType w:val="hybridMultilevel"/>
    <w:tmpl w:val="3DECD42C"/>
    <w:lvl w:ilvl="0" w:tplc="055AB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50696"/>
    <w:multiLevelType w:val="hybridMultilevel"/>
    <w:tmpl w:val="B1EC3BAE"/>
    <w:lvl w:ilvl="0" w:tplc="0178C212">
      <w:start w:val="5"/>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1BD31F1C"/>
    <w:multiLevelType w:val="hybridMultilevel"/>
    <w:tmpl w:val="C130E046"/>
    <w:lvl w:ilvl="0" w:tplc="91666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316CF"/>
    <w:multiLevelType w:val="hybridMultilevel"/>
    <w:tmpl w:val="C130E046"/>
    <w:lvl w:ilvl="0" w:tplc="91666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B43803"/>
    <w:multiLevelType w:val="hybridMultilevel"/>
    <w:tmpl w:val="C130E046"/>
    <w:lvl w:ilvl="0" w:tplc="91666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3B6A3F"/>
    <w:multiLevelType w:val="hybridMultilevel"/>
    <w:tmpl w:val="9A7C00D6"/>
    <w:lvl w:ilvl="0" w:tplc="77A42A0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69B2305D"/>
    <w:multiLevelType w:val="hybridMultilevel"/>
    <w:tmpl w:val="4B267D94"/>
    <w:lvl w:ilvl="0" w:tplc="FDBEF5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3A6C1D"/>
    <w:multiLevelType w:val="hybridMultilevel"/>
    <w:tmpl w:val="2A5EBED4"/>
    <w:lvl w:ilvl="0" w:tplc="B3403344">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AD1CF6"/>
    <w:multiLevelType w:val="hybridMultilevel"/>
    <w:tmpl w:val="9432A624"/>
    <w:lvl w:ilvl="0" w:tplc="CF5A47BE">
      <w:start w:val="1"/>
      <w:numFmt w:val="decimal"/>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E4175D8"/>
    <w:multiLevelType w:val="hybridMultilevel"/>
    <w:tmpl w:val="9A4AA880"/>
    <w:lvl w:ilvl="0" w:tplc="AFCC9D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6"/>
  </w:num>
  <w:num w:numId="3">
    <w:abstractNumId w:val="5"/>
  </w:num>
  <w:num w:numId="4">
    <w:abstractNumId w:val="4"/>
  </w:num>
  <w:num w:numId="5">
    <w:abstractNumId w:val="7"/>
  </w:num>
  <w:num w:numId="6">
    <w:abstractNumId w:val="3"/>
  </w:num>
  <w:num w:numId="7">
    <w:abstractNumId w:val="0"/>
  </w:num>
  <w:num w:numId="8">
    <w:abstractNumId w:val="1"/>
  </w:num>
  <w:num w:numId="9">
    <w:abstractNumId w:val="8"/>
  </w:num>
  <w:num w:numId="10">
    <w:abstractNumId w:val="2"/>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0AA"/>
    <w:rsid w:val="0000016A"/>
    <w:rsid w:val="00000682"/>
    <w:rsid w:val="00001349"/>
    <w:rsid w:val="0000255F"/>
    <w:rsid w:val="00004E97"/>
    <w:rsid w:val="00005697"/>
    <w:rsid w:val="000059F7"/>
    <w:rsid w:val="000062A5"/>
    <w:rsid w:val="00010F8D"/>
    <w:rsid w:val="00015F57"/>
    <w:rsid w:val="00016398"/>
    <w:rsid w:val="000200C9"/>
    <w:rsid w:val="0002165F"/>
    <w:rsid w:val="0002733D"/>
    <w:rsid w:val="000315A8"/>
    <w:rsid w:val="00032E76"/>
    <w:rsid w:val="0003347B"/>
    <w:rsid w:val="0003432F"/>
    <w:rsid w:val="00034812"/>
    <w:rsid w:val="000375F3"/>
    <w:rsid w:val="000417E8"/>
    <w:rsid w:val="00042870"/>
    <w:rsid w:val="00042E21"/>
    <w:rsid w:val="00052615"/>
    <w:rsid w:val="00056205"/>
    <w:rsid w:val="0006171D"/>
    <w:rsid w:val="00061D4B"/>
    <w:rsid w:val="000623C7"/>
    <w:rsid w:val="00070D22"/>
    <w:rsid w:val="00072199"/>
    <w:rsid w:val="00072B27"/>
    <w:rsid w:val="00073BFD"/>
    <w:rsid w:val="00074EBE"/>
    <w:rsid w:val="00074FB8"/>
    <w:rsid w:val="00075AD3"/>
    <w:rsid w:val="000761ED"/>
    <w:rsid w:val="00077FC3"/>
    <w:rsid w:val="00080B7B"/>
    <w:rsid w:val="00082124"/>
    <w:rsid w:val="000845C3"/>
    <w:rsid w:val="00085E27"/>
    <w:rsid w:val="0008685F"/>
    <w:rsid w:val="00086A6F"/>
    <w:rsid w:val="00086F15"/>
    <w:rsid w:val="00087F7D"/>
    <w:rsid w:val="00090C9C"/>
    <w:rsid w:val="0009436D"/>
    <w:rsid w:val="00094AA1"/>
    <w:rsid w:val="000952E4"/>
    <w:rsid w:val="000956EA"/>
    <w:rsid w:val="0009702D"/>
    <w:rsid w:val="000977CA"/>
    <w:rsid w:val="000A1806"/>
    <w:rsid w:val="000A1976"/>
    <w:rsid w:val="000A3382"/>
    <w:rsid w:val="000A43D2"/>
    <w:rsid w:val="000B20F6"/>
    <w:rsid w:val="000B5B17"/>
    <w:rsid w:val="000B737F"/>
    <w:rsid w:val="000B74A3"/>
    <w:rsid w:val="000C000B"/>
    <w:rsid w:val="000C1215"/>
    <w:rsid w:val="000C2B4E"/>
    <w:rsid w:val="000C3791"/>
    <w:rsid w:val="000C4BAA"/>
    <w:rsid w:val="000C59CF"/>
    <w:rsid w:val="000C65AB"/>
    <w:rsid w:val="000C7AB0"/>
    <w:rsid w:val="000D0494"/>
    <w:rsid w:val="000D2B4C"/>
    <w:rsid w:val="000D65CA"/>
    <w:rsid w:val="000D6D3E"/>
    <w:rsid w:val="000D7062"/>
    <w:rsid w:val="000E061D"/>
    <w:rsid w:val="000E1159"/>
    <w:rsid w:val="000E1346"/>
    <w:rsid w:val="000E1504"/>
    <w:rsid w:val="000E5BD2"/>
    <w:rsid w:val="000E6CD4"/>
    <w:rsid w:val="000E7EA3"/>
    <w:rsid w:val="000F288F"/>
    <w:rsid w:val="000F4A31"/>
    <w:rsid w:val="000F5937"/>
    <w:rsid w:val="000F72F6"/>
    <w:rsid w:val="000F7EAD"/>
    <w:rsid w:val="0010055C"/>
    <w:rsid w:val="00100AC9"/>
    <w:rsid w:val="001010A9"/>
    <w:rsid w:val="00101AA0"/>
    <w:rsid w:val="001030D8"/>
    <w:rsid w:val="00106CBC"/>
    <w:rsid w:val="00107B2F"/>
    <w:rsid w:val="001104E3"/>
    <w:rsid w:val="001115D0"/>
    <w:rsid w:val="0011219A"/>
    <w:rsid w:val="00113655"/>
    <w:rsid w:val="00113DDC"/>
    <w:rsid w:val="00115175"/>
    <w:rsid w:val="001155F3"/>
    <w:rsid w:val="001200AA"/>
    <w:rsid w:val="00122DC5"/>
    <w:rsid w:val="001244AC"/>
    <w:rsid w:val="00135C95"/>
    <w:rsid w:val="00137D66"/>
    <w:rsid w:val="00140018"/>
    <w:rsid w:val="00141C41"/>
    <w:rsid w:val="001423BF"/>
    <w:rsid w:val="00143645"/>
    <w:rsid w:val="00143787"/>
    <w:rsid w:val="00143922"/>
    <w:rsid w:val="00145073"/>
    <w:rsid w:val="00145E9F"/>
    <w:rsid w:val="0014726A"/>
    <w:rsid w:val="00147B37"/>
    <w:rsid w:val="00150FF0"/>
    <w:rsid w:val="001549A4"/>
    <w:rsid w:val="00156999"/>
    <w:rsid w:val="00156FE7"/>
    <w:rsid w:val="00161412"/>
    <w:rsid w:val="00164704"/>
    <w:rsid w:val="0016543A"/>
    <w:rsid w:val="001673A9"/>
    <w:rsid w:val="00170302"/>
    <w:rsid w:val="001712D8"/>
    <w:rsid w:val="00173CCE"/>
    <w:rsid w:val="001746BB"/>
    <w:rsid w:val="00175439"/>
    <w:rsid w:val="001766DC"/>
    <w:rsid w:val="00176ABB"/>
    <w:rsid w:val="00176B12"/>
    <w:rsid w:val="00180A9D"/>
    <w:rsid w:val="00180FDD"/>
    <w:rsid w:val="00181DB6"/>
    <w:rsid w:val="00184A98"/>
    <w:rsid w:val="00187A3B"/>
    <w:rsid w:val="00187B23"/>
    <w:rsid w:val="00190171"/>
    <w:rsid w:val="00191BFE"/>
    <w:rsid w:val="00192DC9"/>
    <w:rsid w:val="00193EEE"/>
    <w:rsid w:val="0019437B"/>
    <w:rsid w:val="00194748"/>
    <w:rsid w:val="0019483A"/>
    <w:rsid w:val="00195063"/>
    <w:rsid w:val="00195FE9"/>
    <w:rsid w:val="001966E1"/>
    <w:rsid w:val="00196FCE"/>
    <w:rsid w:val="001A1086"/>
    <w:rsid w:val="001A2740"/>
    <w:rsid w:val="001A70A7"/>
    <w:rsid w:val="001A799D"/>
    <w:rsid w:val="001A7ED8"/>
    <w:rsid w:val="001B0158"/>
    <w:rsid w:val="001B0B2C"/>
    <w:rsid w:val="001B1125"/>
    <w:rsid w:val="001B1B11"/>
    <w:rsid w:val="001B1CC8"/>
    <w:rsid w:val="001B226C"/>
    <w:rsid w:val="001B2BC4"/>
    <w:rsid w:val="001B2CB2"/>
    <w:rsid w:val="001B301E"/>
    <w:rsid w:val="001B3FD0"/>
    <w:rsid w:val="001B4057"/>
    <w:rsid w:val="001B5228"/>
    <w:rsid w:val="001B6F33"/>
    <w:rsid w:val="001B72C2"/>
    <w:rsid w:val="001C01EB"/>
    <w:rsid w:val="001C0ABC"/>
    <w:rsid w:val="001C0F34"/>
    <w:rsid w:val="001C35BB"/>
    <w:rsid w:val="001C7036"/>
    <w:rsid w:val="001D1216"/>
    <w:rsid w:val="001D1F0A"/>
    <w:rsid w:val="001D201D"/>
    <w:rsid w:val="001D2FEC"/>
    <w:rsid w:val="001D3A37"/>
    <w:rsid w:val="001D403E"/>
    <w:rsid w:val="001D5BB7"/>
    <w:rsid w:val="001D64E5"/>
    <w:rsid w:val="001E0AC9"/>
    <w:rsid w:val="001E3833"/>
    <w:rsid w:val="001E3B9F"/>
    <w:rsid w:val="001E53C5"/>
    <w:rsid w:val="001E74D7"/>
    <w:rsid w:val="001E7920"/>
    <w:rsid w:val="001F02D5"/>
    <w:rsid w:val="001F1020"/>
    <w:rsid w:val="001F1D36"/>
    <w:rsid w:val="001F2101"/>
    <w:rsid w:val="001F35B5"/>
    <w:rsid w:val="001F3A25"/>
    <w:rsid w:val="001F3F3C"/>
    <w:rsid w:val="001F3F6E"/>
    <w:rsid w:val="001F702C"/>
    <w:rsid w:val="00200186"/>
    <w:rsid w:val="00200A5C"/>
    <w:rsid w:val="0020325B"/>
    <w:rsid w:val="00203FEE"/>
    <w:rsid w:val="002047FD"/>
    <w:rsid w:val="00206631"/>
    <w:rsid w:val="00206706"/>
    <w:rsid w:val="00207A98"/>
    <w:rsid w:val="00212280"/>
    <w:rsid w:val="00212EE9"/>
    <w:rsid w:val="0021521B"/>
    <w:rsid w:val="00215C3A"/>
    <w:rsid w:val="00215E15"/>
    <w:rsid w:val="00220863"/>
    <w:rsid w:val="00221E04"/>
    <w:rsid w:val="002242A9"/>
    <w:rsid w:val="0022481D"/>
    <w:rsid w:val="002268CC"/>
    <w:rsid w:val="002270AE"/>
    <w:rsid w:val="00230FBB"/>
    <w:rsid w:val="0023120C"/>
    <w:rsid w:val="00231956"/>
    <w:rsid w:val="0023214A"/>
    <w:rsid w:val="00232ADF"/>
    <w:rsid w:val="00232D47"/>
    <w:rsid w:val="00233550"/>
    <w:rsid w:val="00233B36"/>
    <w:rsid w:val="002405D9"/>
    <w:rsid w:val="0024121A"/>
    <w:rsid w:val="002413C7"/>
    <w:rsid w:val="00244F50"/>
    <w:rsid w:val="00246246"/>
    <w:rsid w:val="00250B60"/>
    <w:rsid w:val="00250F80"/>
    <w:rsid w:val="00251AFE"/>
    <w:rsid w:val="00251DA9"/>
    <w:rsid w:val="002534EF"/>
    <w:rsid w:val="00253E2C"/>
    <w:rsid w:val="002543B4"/>
    <w:rsid w:val="00255159"/>
    <w:rsid w:val="002559E4"/>
    <w:rsid w:val="0025706A"/>
    <w:rsid w:val="00262BCF"/>
    <w:rsid w:val="00263C19"/>
    <w:rsid w:val="00265CD9"/>
    <w:rsid w:val="002661AA"/>
    <w:rsid w:val="00266A05"/>
    <w:rsid w:val="00267954"/>
    <w:rsid w:val="00267E4A"/>
    <w:rsid w:val="00267FF6"/>
    <w:rsid w:val="00270356"/>
    <w:rsid w:val="00270EE3"/>
    <w:rsid w:val="0027152E"/>
    <w:rsid w:val="00272524"/>
    <w:rsid w:val="002759E3"/>
    <w:rsid w:val="0027654F"/>
    <w:rsid w:val="00276646"/>
    <w:rsid w:val="0028087C"/>
    <w:rsid w:val="002837AE"/>
    <w:rsid w:val="00284145"/>
    <w:rsid w:val="00284741"/>
    <w:rsid w:val="0028503B"/>
    <w:rsid w:val="00290198"/>
    <w:rsid w:val="00290D57"/>
    <w:rsid w:val="00291CB4"/>
    <w:rsid w:val="00295001"/>
    <w:rsid w:val="00295B7C"/>
    <w:rsid w:val="00297C9B"/>
    <w:rsid w:val="002A00F6"/>
    <w:rsid w:val="002A063A"/>
    <w:rsid w:val="002A17B4"/>
    <w:rsid w:val="002A53F8"/>
    <w:rsid w:val="002A58C2"/>
    <w:rsid w:val="002B07E2"/>
    <w:rsid w:val="002B1AE6"/>
    <w:rsid w:val="002C1A64"/>
    <w:rsid w:val="002C2F68"/>
    <w:rsid w:val="002C42F7"/>
    <w:rsid w:val="002C6F87"/>
    <w:rsid w:val="002D048A"/>
    <w:rsid w:val="002D235D"/>
    <w:rsid w:val="002D4E18"/>
    <w:rsid w:val="002D6384"/>
    <w:rsid w:val="002D7DE4"/>
    <w:rsid w:val="002E1D3D"/>
    <w:rsid w:val="002E1D9A"/>
    <w:rsid w:val="002E2623"/>
    <w:rsid w:val="002E3FF1"/>
    <w:rsid w:val="002E4773"/>
    <w:rsid w:val="002E6087"/>
    <w:rsid w:val="002F0FE2"/>
    <w:rsid w:val="002F287A"/>
    <w:rsid w:val="002F2FDE"/>
    <w:rsid w:val="002F4121"/>
    <w:rsid w:val="002F4D21"/>
    <w:rsid w:val="002F5475"/>
    <w:rsid w:val="002F5639"/>
    <w:rsid w:val="002F6FFB"/>
    <w:rsid w:val="002F70A3"/>
    <w:rsid w:val="002F78E3"/>
    <w:rsid w:val="00302B35"/>
    <w:rsid w:val="00304F55"/>
    <w:rsid w:val="0030544D"/>
    <w:rsid w:val="003074B1"/>
    <w:rsid w:val="00307574"/>
    <w:rsid w:val="00310255"/>
    <w:rsid w:val="00311758"/>
    <w:rsid w:val="00312A46"/>
    <w:rsid w:val="0031421A"/>
    <w:rsid w:val="003153DD"/>
    <w:rsid w:val="00316A92"/>
    <w:rsid w:val="003205C2"/>
    <w:rsid w:val="003224B4"/>
    <w:rsid w:val="003234F8"/>
    <w:rsid w:val="003235D1"/>
    <w:rsid w:val="003237AC"/>
    <w:rsid w:val="00324509"/>
    <w:rsid w:val="00324674"/>
    <w:rsid w:val="00326EA1"/>
    <w:rsid w:val="00331221"/>
    <w:rsid w:val="0033255A"/>
    <w:rsid w:val="0033526E"/>
    <w:rsid w:val="00340C43"/>
    <w:rsid w:val="0034289D"/>
    <w:rsid w:val="00343583"/>
    <w:rsid w:val="0034433B"/>
    <w:rsid w:val="0034438B"/>
    <w:rsid w:val="0035122D"/>
    <w:rsid w:val="00354620"/>
    <w:rsid w:val="0035581B"/>
    <w:rsid w:val="00355973"/>
    <w:rsid w:val="003566B3"/>
    <w:rsid w:val="00357C3E"/>
    <w:rsid w:val="00357DC6"/>
    <w:rsid w:val="00360D8A"/>
    <w:rsid w:val="00360EE2"/>
    <w:rsid w:val="003618D9"/>
    <w:rsid w:val="003625C5"/>
    <w:rsid w:val="0036329B"/>
    <w:rsid w:val="00363D4D"/>
    <w:rsid w:val="00366554"/>
    <w:rsid w:val="00367FAB"/>
    <w:rsid w:val="003703A0"/>
    <w:rsid w:val="003712C0"/>
    <w:rsid w:val="00373173"/>
    <w:rsid w:val="003748BB"/>
    <w:rsid w:val="0038082F"/>
    <w:rsid w:val="0038120F"/>
    <w:rsid w:val="0038194E"/>
    <w:rsid w:val="00381AB5"/>
    <w:rsid w:val="00381E67"/>
    <w:rsid w:val="00384A52"/>
    <w:rsid w:val="003871D9"/>
    <w:rsid w:val="00390158"/>
    <w:rsid w:val="00392926"/>
    <w:rsid w:val="00392F37"/>
    <w:rsid w:val="00393400"/>
    <w:rsid w:val="00395C9D"/>
    <w:rsid w:val="003A099C"/>
    <w:rsid w:val="003A2B87"/>
    <w:rsid w:val="003A2D5F"/>
    <w:rsid w:val="003A4066"/>
    <w:rsid w:val="003B1D54"/>
    <w:rsid w:val="003B2FFF"/>
    <w:rsid w:val="003B3198"/>
    <w:rsid w:val="003B38EF"/>
    <w:rsid w:val="003B3C56"/>
    <w:rsid w:val="003B47A0"/>
    <w:rsid w:val="003B4B6D"/>
    <w:rsid w:val="003B6195"/>
    <w:rsid w:val="003B623C"/>
    <w:rsid w:val="003C0533"/>
    <w:rsid w:val="003C203C"/>
    <w:rsid w:val="003C2A76"/>
    <w:rsid w:val="003C2B62"/>
    <w:rsid w:val="003C310E"/>
    <w:rsid w:val="003C3134"/>
    <w:rsid w:val="003C3138"/>
    <w:rsid w:val="003C4892"/>
    <w:rsid w:val="003C4FD5"/>
    <w:rsid w:val="003C6CDE"/>
    <w:rsid w:val="003C73EF"/>
    <w:rsid w:val="003C7977"/>
    <w:rsid w:val="003D061F"/>
    <w:rsid w:val="003D0775"/>
    <w:rsid w:val="003D12A7"/>
    <w:rsid w:val="003D22F5"/>
    <w:rsid w:val="003D24DC"/>
    <w:rsid w:val="003D64E9"/>
    <w:rsid w:val="003E0340"/>
    <w:rsid w:val="003E1380"/>
    <w:rsid w:val="003E280E"/>
    <w:rsid w:val="003E48D1"/>
    <w:rsid w:val="003F0F57"/>
    <w:rsid w:val="003F4B8D"/>
    <w:rsid w:val="003F5082"/>
    <w:rsid w:val="003F6B02"/>
    <w:rsid w:val="003F70F4"/>
    <w:rsid w:val="004004A2"/>
    <w:rsid w:val="00400856"/>
    <w:rsid w:val="00403D4C"/>
    <w:rsid w:val="004046EC"/>
    <w:rsid w:val="00404AD4"/>
    <w:rsid w:val="00404F79"/>
    <w:rsid w:val="00405F2E"/>
    <w:rsid w:val="00406C4D"/>
    <w:rsid w:val="00407DA0"/>
    <w:rsid w:val="00410227"/>
    <w:rsid w:val="004115C4"/>
    <w:rsid w:val="0041212A"/>
    <w:rsid w:val="004131A5"/>
    <w:rsid w:val="00416DD9"/>
    <w:rsid w:val="00417D6C"/>
    <w:rsid w:val="00420B79"/>
    <w:rsid w:val="00420DE1"/>
    <w:rsid w:val="00422F75"/>
    <w:rsid w:val="00423A71"/>
    <w:rsid w:val="00424FA0"/>
    <w:rsid w:val="004252BE"/>
    <w:rsid w:val="00426DAB"/>
    <w:rsid w:val="004274B7"/>
    <w:rsid w:val="00427A6C"/>
    <w:rsid w:val="00430E19"/>
    <w:rsid w:val="00432014"/>
    <w:rsid w:val="0043327B"/>
    <w:rsid w:val="004335FD"/>
    <w:rsid w:val="004347AF"/>
    <w:rsid w:val="004348D0"/>
    <w:rsid w:val="00436714"/>
    <w:rsid w:val="0043691E"/>
    <w:rsid w:val="00437364"/>
    <w:rsid w:val="004379F6"/>
    <w:rsid w:val="004418E4"/>
    <w:rsid w:val="00442A95"/>
    <w:rsid w:val="00442CD3"/>
    <w:rsid w:val="00443228"/>
    <w:rsid w:val="00445404"/>
    <w:rsid w:val="004529F2"/>
    <w:rsid w:val="004554AB"/>
    <w:rsid w:val="00455A30"/>
    <w:rsid w:val="00456CCB"/>
    <w:rsid w:val="004575BE"/>
    <w:rsid w:val="004628F3"/>
    <w:rsid w:val="00463135"/>
    <w:rsid w:val="004640CE"/>
    <w:rsid w:val="00465657"/>
    <w:rsid w:val="00466562"/>
    <w:rsid w:val="00470ADD"/>
    <w:rsid w:val="00473BD2"/>
    <w:rsid w:val="00473FF8"/>
    <w:rsid w:val="0047444F"/>
    <w:rsid w:val="00474911"/>
    <w:rsid w:val="00474D5F"/>
    <w:rsid w:val="00475783"/>
    <w:rsid w:val="00476AE3"/>
    <w:rsid w:val="004772D0"/>
    <w:rsid w:val="00480795"/>
    <w:rsid w:val="004809C5"/>
    <w:rsid w:val="00481D77"/>
    <w:rsid w:val="00483351"/>
    <w:rsid w:val="00483B87"/>
    <w:rsid w:val="00484717"/>
    <w:rsid w:val="00484945"/>
    <w:rsid w:val="00486195"/>
    <w:rsid w:val="0048718C"/>
    <w:rsid w:val="00491303"/>
    <w:rsid w:val="00497F8F"/>
    <w:rsid w:val="004A1D8B"/>
    <w:rsid w:val="004A222A"/>
    <w:rsid w:val="004A2A22"/>
    <w:rsid w:val="004A444D"/>
    <w:rsid w:val="004A4A15"/>
    <w:rsid w:val="004A4AE3"/>
    <w:rsid w:val="004A7138"/>
    <w:rsid w:val="004A7A3B"/>
    <w:rsid w:val="004A7A81"/>
    <w:rsid w:val="004B2C3D"/>
    <w:rsid w:val="004B38EE"/>
    <w:rsid w:val="004B4ABE"/>
    <w:rsid w:val="004B61EF"/>
    <w:rsid w:val="004B63C7"/>
    <w:rsid w:val="004C07BA"/>
    <w:rsid w:val="004C2AD4"/>
    <w:rsid w:val="004C67A6"/>
    <w:rsid w:val="004D0461"/>
    <w:rsid w:val="004D04BD"/>
    <w:rsid w:val="004D06F3"/>
    <w:rsid w:val="004D088D"/>
    <w:rsid w:val="004D50B1"/>
    <w:rsid w:val="004D5B33"/>
    <w:rsid w:val="004E2E99"/>
    <w:rsid w:val="004E44A8"/>
    <w:rsid w:val="004E6FE1"/>
    <w:rsid w:val="004F0319"/>
    <w:rsid w:val="004F037F"/>
    <w:rsid w:val="004F1793"/>
    <w:rsid w:val="004F252B"/>
    <w:rsid w:val="004F2CF2"/>
    <w:rsid w:val="004F3654"/>
    <w:rsid w:val="004F6064"/>
    <w:rsid w:val="004F6917"/>
    <w:rsid w:val="004F6AAE"/>
    <w:rsid w:val="004F7E4F"/>
    <w:rsid w:val="0050075D"/>
    <w:rsid w:val="00501705"/>
    <w:rsid w:val="00503292"/>
    <w:rsid w:val="0050358B"/>
    <w:rsid w:val="00504AE8"/>
    <w:rsid w:val="00504DEA"/>
    <w:rsid w:val="005059AD"/>
    <w:rsid w:val="005100EC"/>
    <w:rsid w:val="0051012A"/>
    <w:rsid w:val="00510160"/>
    <w:rsid w:val="00510F8E"/>
    <w:rsid w:val="00511931"/>
    <w:rsid w:val="00511946"/>
    <w:rsid w:val="00512B5D"/>
    <w:rsid w:val="005138B3"/>
    <w:rsid w:val="00513C4F"/>
    <w:rsid w:val="005201E8"/>
    <w:rsid w:val="00522004"/>
    <w:rsid w:val="005228BD"/>
    <w:rsid w:val="0052290D"/>
    <w:rsid w:val="005241FD"/>
    <w:rsid w:val="00524459"/>
    <w:rsid w:val="00526933"/>
    <w:rsid w:val="00527ACC"/>
    <w:rsid w:val="0053120C"/>
    <w:rsid w:val="005314F4"/>
    <w:rsid w:val="0053305C"/>
    <w:rsid w:val="00533985"/>
    <w:rsid w:val="0053672D"/>
    <w:rsid w:val="005409E5"/>
    <w:rsid w:val="005410A8"/>
    <w:rsid w:val="00550722"/>
    <w:rsid w:val="00550EE4"/>
    <w:rsid w:val="00553615"/>
    <w:rsid w:val="00553EC6"/>
    <w:rsid w:val="005545D7"/>
    <w:rsid w:val="00555409"/>
    <w:rsid w:val="005567D2"/>
    <w:rsid w:val="00560D75"/>
    <w:rsid w:val="00562078"/>
    <w:rsid w:val="00562256"/>
    <w:rsid w:val="0056234C"/>
    <w:rsid w:val="00562902"/>
    <w:rsid w:val="005635EC"/>
    <w:rsid w:val="00572168"/>
    <w:rsid w:val="005722A9"/>
    <w:rsid w:val="00573415"/>
    <w:rsid w:val="00573557"/>
    <w:rsid w:val="00574215"/>
    <w:rsid w:val="00577E88"/>
    <w:rsid w:val="00581125"/>
    <w:rsid w:val="00583FC3"/>
    <w:rsid w:val="00585886"/>
    <w:rsid w:val="00586493"/>
    <w:rsid w:val="005908BD"/>
    <w:rsid w:val="00591D82"/>
    <w:rsid w:val="00592632"/>
    <w:rsid w:val="00593D71"/>
    <w:rsid w:val="00594992"/>
    <w:rsid w:val="00594FDE"/>
    <w:rsid w:val="00596A5E"/>
    <w:rsid w:val="005A1554"/>
    <w:rsid w:val="005A1589"/>
    <w:rsid w:val="005A1E18"/>
    <w:rsid w:val="005A5871"/>
    <w:rsid w:val="005A64EF"/>
    <w:rsid w:val="005A7C68"/>
    <w:rsid w:val="005B1087"/>
    <w:rsid w:val="005B2E5B"/>
    <w:rsid w:val="005B3371"/>
    <w:rsid w:val="005B3B9E"/>
    <w:rsid w:val="005B65DE"/>
    <w:rsid w:val="005C175D"/>
    <w:rsid w:val="005C2AA8"/>
    <w:rsid w:val="005C31FE"/>
    <w:rsid w:val="005C3DE3"/>
    <w:rsid w:val="005E12BF"/>
    <w:rsid w:val="005E1313"/>
    <w:rsid w:val="005E161F"/>
    <w:rsid w:val="005E1C4E"/>
    <w:rsid w:val="005E4E01"/>
    <w:rsid w:val="005E5182"/>
    <w:rsid w:val="005E57AD"/>
    <w:rsid w:val="005E643F"/>
    <w:rsid w:val="005E754E"/>
    <w:rsid w:val="005F04CB"/>
    <w:rsid w:val="005F0D7E"/>
    <w:rsid w:val="005F1559"/>
    <w:rsid w:val="005F183C"/>
    <w:rsid w:val="005F2231"/>
    <w:rsid w:val="005F490F"/>
    <w:rsid w:val="005F4F02"/>
    <w:rsid w:val="005F79E1"/>
    <w:rsid w:val="0060182E"/>
    <w:rsid w:val="006018DE"/>
    <w:rsid w:val="00601ED5"/>
    <w:rsid w:val="00602476"/>
    <w:rsid w:val="00603CF1"/>
    <w:rsid w:val="006051FC"/>
    <w:rsid w:val="00605589"/>
    <w:rsid w:val="006068F1"/>
    <w:rsid w:val="00607CD6"/>
    <w:rsid w:val="00610FFF"/>
    <w:rsid w:val="00611DF2"/>
    <w:rsid w:val="00611E40"/>
    <w:rsid w:val="00611F4E"/>
    <w:rsid w:val="00612516"/>
    <w:rsid w:val="006125B1"/>
    <w:rsid w:val="00612D7A"/>
    <w:rsid w:val="006145E9"/>
    <w:rsid w:val="00617090"/>
    <w:rsid w:val="0062183A"/>
    <w:rsid w:val="00626356"/>
    <w:rsid w:val="00630109"/>
    <w:rsid w:val="00631FC4"/>
    <w:rsid w:val="00636459"/>
    <w:rsid w:val="006401CE"/>
    <w:rsid w:val="006411B9"/>
    <w:rsid w:val="006421C9"/>
    <w:rsid w:val="00643619"/>
    <w:rsid w:val="00644384"/>
    <w:rsid w:val="00647278"/>
    <w:rsid w:val="0065546D"/>
    <w:rsid w:val="00662078"/>
    <w:rsid w:val="00665B14"/>
    <w:rsid w:val="0066655F"/>
    <w:rsid w:val="00666766"/>
    <w:rsid w:val="00667000"/>
    <w:rsid w:val="006674A9"/>
    <w:rsid w:val="00670E82"/>
    <w:rsid w:val="00672823"/>
    <w:rsid w:val="0067453C"/>
    <w:rsid w:val="00676EA8"/>
    <w:rsid w:val="00680123"/>
    <w:rsid w:val="00681836"/>
    <w:rsid w:val="00685D37"/>
    <w:rsid w:val="00687020"/>
    <w:rsid w:val="0068726E"/>
    <w:rsid w:val="00691AB1"/>
    <w:rsid w:val="00691FEB"/>
    <w:rsid w:val="00694A69"/>
    <w:rsid w:val="00694CEC"/>
    <w:rsid w:val="0069500B"/>
    <w:rsid w:val="00695D3D"/>
    <w:rsid w:val="00696551"/>
    <w:rsid w:val="00696BB0"/>
    <w:rsid w:val="00697B9C"/>
    <w:rsid w:val="006A0362"/>
    <w:rsid w:val="006A0ED5"/>
    <w:rsid w:val="006A1921"/>
    <w:rsid w:val="006A1DF5"/>
    <w:rsid w:val="006A2446"/>
    <w:rsid w:val="006A4E3C"/>
    <w:rsid w:val="006A528C"/>
    <w:rsid w:val="006A77B3"/>
    <w:rsid w:val="006B14E5"/>
    <w:rsid w:val="006B2BFC"/>
    <w:rsid w:val="006B3623"/>
    <w:rsid w:val="006B4AEC"/>
    <w:rsid w:val="006B6189"/>
    <w:rsid w:val="006B6C39"/>
    <w:rsid w:val="006C0AD5"/>
    <w:rsid w:val="006C18C6"/>
    <w:rsid w:val="006C1D2A"/>
    <w:rsid w:val="006C2F3A"/>
    <w:rsid w:val="006C49FA"/>
    <w:rsid w:val="006C4A17"/>
    <w:rsid w:val="006C51D4"/>
    <w:rsid w:val="006C5540"/>
    <w:rsid w:val="006C7A8D"/>
    <w:rsid w:val="006D02E3"/>
    <w:rsid w:val="006D2578"/>
    <w:rsid w:val="006D3861"/>
    <w:rsid w:val="006D5AB7"/>
    <w:rsid w:val="006D6D22"/>
    <w:rsid w:val="006E04DD"/>
    <w:rsid w:val="006E07EC"/>
    <w:rsid w:val="006E1A93"/>
    <w:rsid w:val="006E2BEF"/>
    <w:rsid w:val="006E5773"/>
    <w:rsid w:val="006E57E0"/>
    <w:rsid w:val="006E69D2"/>
    <w:rsid w:val="006E7AEE"/>
    <w:rsid w:val="006F47E3"/>
    <w:rsid w:val="006F55FA"/>
    <w:rsid w:val="006F64A5"/>
    <w:rsid w:val="00711F5E"/>
    <w:rsid w:val="007144DB"/>
    <w:rsid w:val="00716559"/>
    <w:rsid w:val="007202A5"/>
    <w:rsid w:val="00721DAD"/>
    <w:rsid w:val="0072222B"/>
    <w:rsid w:val="00723845"/>
    <w:rsid w:val="00731EF6"/>
    <w:rsid w:val="00735E6A"/>
    <w:rsid w:val="0074098F"/>
    <w:rsid w:val="00741677"/>
    <w:rsid w:val="00743E5F"/>
    <w:rsid w:val="00744926"/>
    <w:rsid w:val="00746D3C"/>
    <w:rsid w:val="007505B9"/>
    <w:rsid w:val="00750DD7"/>
    <w:rsid w:val="0075123F"/>
    <w:rsid w:val="00751553"/>
    <w:rsid w:val="00751B18"/>
    <w:rsid w:val="0075389C"/>
    <w:rsid w:val="00754B81"/>
    <w:rsid w:val="00754C97"/>
    <w:rsid w:val="007550D0"/>
    <w:rsid w:val="00756DEC"/>
    <w:rsid w:val="00760805"/>
    <w:rsid w:val="0076120B"/>
    <w:rsid w:val="00761FBB"/>
    <w:rsid w:val="00765BF0"/>
    <w:rsid w:val="00766802"/>
    <w:rsid w:val="00766B2C"/>
    <w:rsid w:val="0076706A"/>
    <w:rsid w:val="007675FC"/>
    <w:rsid w:val="00770BBB"/>
    <w:rsid w:val="007715EA"/>
    <w:rsid w:val="00772885"/>
    <w:rsid w:val="0077565C"/>
    <w:rsid w:val="00775934"/>
    <w:rsid w:val="00776EF0"/>
    <w:rsid w:val="00776F5B"/>
    <w:rsid w:val="00781B20"/>
    <w:rsid w:val="00781CB9"/>
    <w:rsid w:val="0078342C"/>
    <w:rsid w:val="00784754"/>
    <w:rsid w:val="00784D7D"/>
    <w:rsid w:val="007864D4"/>
    <w:rsid w:val="007903DB"/>
    <w:rsid w:val="007930FD"/>
    <w:rsid w:val="00793879"/>
    <w:rsid w:val="00794FA6"/>
    <w:rsid w:val="007959BF"/>
    <w:rsid w:val="00795DE6"/>
    <w:rsid w:val="007961BA"/>
    <w:rsid w:val="0079750E"/>
    <w:rsid w:val="007978FF"/>
    <w:rsid w:val="007A15BC"/>
    <w:rsid w:val="007A1D49"/>
    <w:rsid w:val="007A4D14"/>
    <w:rsid w:val="007A69BE"/>
    <w:rsid w:val="007B0775"/>
    <w:rsid w:val="007B0C94"/>
    <w:rsid w:val="007B5BF5"/>
    <w:rsid w:val="007B722B"/>
    <w:rsid w:val="007C0C0C"/>
    <w:rsid w:val="007C21CC"/>
    <w:rsid w:val="007C3427"/>
    <w:rsid w:val="007C5498"/>
    <w:rsid w:val="007C6412"/>
    <w:rsid w:val="007C64A1"/>
    <w:rsid w:val="007D0C1B"/>
    <w:rsid w:val="007D4D6E"/>
    <w:rsid w:val="007D5172"/>
    <w:rsid w:val="007D58A7"/>
    <w:rsid w:val="007D6496"/>
    <w:rsid w:val="007E078D"/>
    <w:rsid w:val="007E3E52"/>
    <w:rsid w:val="007E5C10"/>
    <w:rsid w:val="007E5CFC"/>
    <w:rsid w:val="007E661B"/>
    <w:rsid w:val="007E6E3E"/>
    <w:rsid w:val="007F0733"/>
    <w:rsid w:val="007F0BBA"/>
    <w:rsid w:val="007F0CC5"/>
    <w:rsid w:val="007F192F"/>
    <w:rsid w:val="007F2F20"/>
    <w:rsid w:val="007F69EB"/>
    <w:rsid w:val="00801640"/>
    <w:rsid w:val="008020D9"/>
    <w:rsid w:val="00802472"/>
    <w:rsid w:val="008066F5"/>
    <w:rsid w:val="0081227F"/>
    <w:rsid w:val="00813D58"/>
    <w:rsid w:val="00813E0C"/>
    <w:rsid w:val="00814B65"/>
    <w:rsid w:val="00815483"/>
    <w:rsid w:val="00816164"/>
    <w:rsid w:val="00816C39"/>
    <w:rsid w:val="0082097B"/>
    <w:rsid w:val="008223C5"/>
    <w:rsid w:val="00823989"/>
    <w:rsid w:val="008273A1"/>
    <w:rsid w:val="008322A1"/>
    <w:rsid w:val="00833C04"/>
    <w:rsid w:val="0083546A"/>
    <w:rsid w:val="008432FF"/>
    <w:rsid w:val="0084460F"/>
    <w:rsid w:val="0084531C"/>
    <w:rsid w:val="008467B0"/>
    <w:rsid w:val="008467C7"/>
    <w:rsid w:val="00847158"/>
    <w:rsid w:val="00850FE1"/>
    <w:rsid w:val="00851AD6"/>
    <w:rsid w:val="00852569"/>
    <w:rsid w:val="008552B7"/>
    <w:rsid w:val="00855A58"/>
    <w:rsid w:val="008566F6"/>
    <w:rsid w:val="00857459"/>
    <w:rsid w:val="0086145F"/>
    <w:rsid w:val="00862CCB"/>
    <w:rsid w:val="0086474D"/>
    <w:rsid w:val="0086535D"/>
    <w:rsid w:val="00867F4D"/>
    <w:rsid w:val="008716EB"/>
    <w:rsid w:val="00873211"/>
    <w:rsid w:val="0087483E"/>
    <w:rsid w:val="00876C36"/>
    <w:rsid w:val="008777F7"/>
    <w:rsid w:val="00877971"/>
    <w:rsid w:val="008779D5"/>
    <w:rsid w:val="008817A6"/>
    <w:rsid w:val="00881DC8"/>
    <w:rsid w:val="00882096"/>
    <w:rsid w:val="00882483"/>
    <w:rsid w:val="00885E81"/>
    <w:rsid w:val="00886052"/>
    <w:rsid w:val="008860E0"/>
    <w:rsid w:val="0088755D"/>
    <w:rsid w:val="008901E4"/>
    <w:rsid w:val="00890D3B"/>
    <w:rsid w:val="008913ED"/>
    <w:rsid w:val="008917D2"/>
    <w:rsid w:val="00893F7F"/>
    <w:rsid w:val="008940F8"/>
    <w:rsid w:val="00894E52"/>
    <w:rsid w:val="00897DBE"/>
    <w:rsid w:val="008A2EAD"/>
    <w:rsid w:val="008A322D"/>
    <w:rsid w:val="008A3511"/>
    <w:rsid w:val="008A3D10"/>
    <w:rsid w:val="008A6E04"/>
    <w:rsid w:val="008A7A79"/>
    <w:rsid w:val="008B068E"/>
    <w:rsid w:val="008B1D9C"/>
    <w:rsid w:val="008B6463"/>
    <w:rsid w:val="008C0392"/>
    <w:rsid w:val="008C0992"/>
    <w:rsid w:val="008C1759"/>
    <w:rsid w:val="008C17E1"/>
    <w:rsid w:val="008C2D2B"/>
    <w:rsid w:val="008C6120"/>
    <w:rsid w:val="008D27D4"/>
    <w:rsid w:val="008D382B"/>
    <w:rsid w:val="008D63A3"/>
    <w:rsid w:val="008D64B4"/>
    <w:rsid w:val="008D6E8B"/>
    <w:rsid w:val="008E25B5"/>
    <w:rsid w:val="008E2763"/>
    <w:rsid w:val="008E4108"/>
    <w:rsid w:val="008E57C3"/>
    <w:rsid w:val="008E7380"/>
    <w:rsid w:val="008F04FE"/>
    <w:rsid w:val="008F2E01"/>
    <w:rsid w:val="008F33BD"/>
    <w:rsid w:val="008F3CFC"/>
    <w:rsid w:val="008F4ACD"/>
    <w:rsid w:val="008F6380"/>
    <w:rsid w:val="00903102"/>
    <w:rsid w:val="0090314C"/>
    <w:rsid w:val="009039C2"/>
    <w:rsid w:val="00905ED0"/>
    <w:rsid w:val="00906F1C"/>
    <w:rsid w:val="00910F59"/>
    <w:rsid w:val="00911832"/>
    <w:rsid w:val="00913243"/>
    <w:rsid w:val="009137EF"/>
    <w:rsid w:val="009168B3"/>
    <w:rsid w:val="0092266C"/>
    <w:rsid w:val="00925B78"/>
    <w:rsid w:val="0092633E"/>
    <w:rsid w:val="009263A6"/>
    <w:rsid w:val="00927011"/>
    <w:rsid w:val="00934FDE"/>
    <w:rsid w:val="00935165"/>
    <w:rsid w:val="009358ED"/>
    <w:rsid w:val="009376D7"/>
    <w:rsid w:val="0094046C"/>
    <w:rsid w:val="009416B5"/>
    <w:rsid w:val="00942B4F"/>
    <w:rsid w:val="00943378"/>
    <w:rsid w:val="00944221"/>
    <w:rsid w:val="009444AB"/>
    <w:rsid w:val="00945217"/>
    <w:rsid w:val="00947A76"/>
    <w:rsid w:val="00950322"/>
    <w:rsid w:val="009508CA"/>
    <w:rsid w:val="009523BB"/>
    <w:rsid w:val="00955F42"/>
    <w:rsid w:val="009562B8"/>
    <w:rsid w:val="0095679A"/>
    <w:rsid w:val="009615A3"/>
    <w:rsid w:val="00961BC2"/>
    <w:rsid w:val="00963DF8"/>
    <w:rsid w:val="009647E8"/>
    <w:rsid w:val="00970E1A"/>
    <w:rsid w:val="009713B1"/>
    <w:rsid w:val="00971542"/>
    <w:rsid w:val="00974670"/>
    <w:rsid w:val="0097679B"/>
    <w:rsid w:val="009806A8"/>
    <w:rsid w:val="00980EFD"/>
    <w:rsid w:val="0098264D"/>
    <w:rsid w:val="009836A4"/>
    <w:rsid w:val="0098603C"/>
    <w:rsid w:val="00986B07"/>
    <w:rsid w:val="0098712D"/>
    <w:rsid w:val="00987916"/>
    <w:rsid w:val="009918E9"/>
    <w:rsid w:val="00991E4C"/>
    <w:rsid w:val="00993C28"/>
    <w:rsid w:val="00995441"/>
    <w:rsid w:val="009A537B"/>
    <w:rsid w:val="009A6105"/>
    <w:rsid w:val="009A74D8"/>
    <w:rsid w:val="009A7A1D"/>
    <w:rsid w:val="009B1367"/>
    <w:rsid w:val="009B36FA"/>
    <w:rsid w:val="009B4BEA"/>
    <w:rsid w:val="009B54B5"/>
    <w:rsid w:val="009B57B3"/>
    <w:rsid w:val="009B5A4C"/>
    <w:rsid w:val="009B7EA8"/>
    <w:rsid w:val="009C1ECB"/>
    <w:rsid w:val="009C2A26"/>
    <w:rsid w:val="009C2B34"/>
    <w:rsid w:val="009C2B60"/>
    <w:rsid w:val="009C3261"/>
    <w:rsid w:val="009C6EAE"/>
    <w:rsid w:val="009D1CFA"/>
    <w:rsid w:val="009D4E3B"/>
    <w:rsid w:val="009D4F10"/>
    <w:rsid w:val="009D63A3"/>
    <w:rsid w:val="009E0AAE"/>
    <w:rsid w:val="009E378F"/>
    <w:rsid w:val="009E7A7C"/>
    <w:rsid w:val="009E7E44"/>
    <w:rsid w:val="009F4ADC"/>
    <w:rsid w:val="009F5D7B"/>
    <w:rsid w:val="009F78BD"/>
    <w:rsid w:val="00A0005F"/>
    <w:rsid w:val="00A00337"/>
    <w:rsid w:val="00A004EB"/>
    <w:rsid w:val="00A0245A"/>
    <w:rsid w:val="00A02563"/>
    <w:rsid w:val="00A025C4"/>
    <w:rsid w:val="00A04A8D"/>
    <w:rsid w:val="00A052A1"/>
    <w:rsid w:val="00A11F6F"/>
    <w:rsid w:val="00A12364"/>
    <w:rsid w:val="00A13A08"/>
    <w:rsid w:val="00A141C0"/>
    <w:rsid w:val="00A151C5"/>
    <w:rsid w:val="00A1795D"/>
    <w:rsid w:val="00A20BDF"/>
    <w:rsid w:val="00A21361"/>
    <w:rsid w:val="00A2188E"/>
    <w:rsid w:val="00A229F7"/>
    <w:rsid w:val="00A230A9"/>
    <w:rsid w:val="00A237F7"/>
    <w:rsid w:val="00A2436E"/>
    <w:rsid w:val="00A24CA2"/>
    <w:rsid w:val="00A25F77"/>
    <w:rsid w:val="00A26E14"/>
    <w:rsid w:val="00A273E4"/>
    <w:rsid w:val="00A27F9F"/>
    <w:rsid w:val="00A32B48"/>
    <w:rsid w:val="00A34C10"/>
    <w:rsid w:val="00A35562"/>
    <w:rsid w:val="00A356FE"/>
    <w:rsid w:val="00A37B41"/>
    <w:rsid w:val="00A40D16"/>
    <w:rsid w:val="00A4463A"/>
    <w:rsid w:val="00A4497C"/>
    <w:rsid w:val="00A460DB"/>
    <w:rsid w:val="00A47CD4"/>
    <w:rsid w:val="00A501BB"/>
    <w:rsid w:val="00A51758"/>
    <w:rsid w:val="00A51DE9"/>
    <w:rsid w:val="00A52448"/>
    <w:rsid w:val="00A53FB0"/>
    <w:rsid w:val="00A563E0"/>
    <w:rsid w:val="00A56520"/>
    <w:rsid w:val="00A609E1"/>
    <w:rsid w:val="00A60E18"/>
    <w:rsid w:val="00A618AB"/>
    <w:rsid w:val="00A61ADA"/>
    <w:rsid w:val="00A636E6"/>
    <w:rsid w:val="00A64854"/>
    <w:rsid w:val="00A656E4"/>
    <w:rsid w:val="00A67D23"/>
    <w:rsid w:val="00A67DA9"/>
    <w:rsid w:val="00A70781"/>
    <w:rsid w:val="00A707B5"/>
    <w:rsid w:val="00A708FA"/>
    <w:rsid w:val="00A70C38"/>
    <w:rsid w:val="00A71563"/>
    <w:rsid w:val="00A71623"/>
    <w:rsid w:val="00A71F94"/>
    <w:rsid w:val="00A725EE"/>
    <w:rsid w:val="00A72FBC"/>
    <w:rsid w:val="00A73771"/>
    <w:rsid w:val="00A74919"/>
    <w:rsid w:val="00A754F6"/>
    <w:rsid w:val="00A76228"/>
    <w:rsid w:val="00A774A8"/>
    <w:rsid w:val="00A805E8"/>
    <w:rsid w:val="00A8188A"/>
    <w:rsid w:val="00A818FB"/>
    <w:rsid w:val="00A84B96"/>
    <w:rsid w:val="00A8517B"/>
    <w:rsid w:val="00A868B8"/>
    <w:rsid w:val="00A86D0C"/>
    <w:rsid w:val="00A90CC7"/>
    <w:rsid w:val="00A926B2"/>
    <w:rsid w:val="00A971CB"/>
    <w:rsid w:val="00A9759B"/>
    <w:rsid w:val="00AA1544"/>
    <w:rsid w:val="00AA299E"/>
    <w:rsid w:val="00AA2A2D"/>
    <w:rsid w:val="00AA31C2"/>
    <w:rsid w:val="00AA6DE7"/>
    <w:rsid w:val="00AB190F"/>
    <w:rsid w:val="00AB1E58"/>
    <w:rsid w:val="00AB467B"/>
    <w:rsid w:val="00AB5F82"/>
    <w:rsid w:val="00AB76A9"/>
    <w:rsid w:val="00AC08A0"/>
    <w:rsid w:val="00AC11E6"/>
    <w:rsid w:val="00AC286A"/>
    <w:rsid w:val="00AC3039"/>
    <w:rsid w:val="00AC52DA"/>
    <w:rsid w:val="00AC58CB"/>
    <w:rsid w:val="00AC6D90"/>
    <w:rsid w:val="00AD0CB4"/>
    <w:rsid w:val="00AD464D"/>
    <w:rsid w:val="00AD509B"/>
    <w:rsid w:val="00AD55D9"/>
    <w:rsid w:val="00AD5F4B"/>
    <w:rsid w:val="00AD695B"/>
    <w:rsid w:val="00AE03C4"/>
    <w:rsid w:val="00AE04E5"/>
    <w:rsid w:val="00AE2426"/>
    <w:rsid w:val="00AE4A2F"/>
    <w:rsid w:val="00AF04FE"/>
    <w:rsid w:val="00AF16AB"/>
    <w:rsid w:val="00AF21C6"/>
    <w:rsid w:val="00AF3675"/>
    <w:rsid w:val="00AF3A63"/>
    <w:rsid w:val="00AF4EB0"/>
    <w:rsid w:val="00AF6DF2"/>
    <w:rsid w:val="00B0661A"/>
    <w:rsid w:val="00B0749E"/>
    <w:rsid w:val="00B10403"/>
    <w:rsid w:val="00B1046B"/>
    <w:rsid w:val="00B15CD4"/>
    <w:rsid w:val="00B17B12"/>
    <w:rsid w:val="00B17BB6"/>
    <w:rsid w:val="00B20BDB"/>
    <w:rsid w:val="00B256BE"/>
    <w:rsid w:val="00B26C99"/>
    <w:rsid w:val="00B30A52"/>
    <w:rsid w:val="00B332FB"/>
    <w:rsid w:val="00B336AD"/>
    <w:rsid w:val="00B33F57"/>
    <w:rsid w:val="00B33F5E"/>
    <w:rsid w:val="00B3437F"/>
    <w:rsid w:val="00B35D60"/>
    <w:rsid w:val="00B405B4"/>
    <w:rsid w:val="00B417BF"/>
    <w:rsid w:val="00B42838"/>
    <w:rsid w:val="00B42BC0"/>
    <w:rsid w:val="00B42E79"/>
    <w:rsid w:val="00B43A5D"/>
    <w:rsid w:val="00B50818"/>
    <w:rsid w:val="00B51770"/>
    <w:rsid w:val="00B56839"/>
    <w:rsid w:val="00B56C35"/>
    <w:rsid w:val="00B56F62"/>
    <w:rsid w:val="00B6128F"/>
    <w:rsid w:val="00B6180D"/>
    <w:rsid w:val="00B6267C"/>
    <w:rsid w:val="00B62E51"/>
    <w:rsid w:val="00B63088"/>
    <w:rsid w:val="00B658B2"/>
    <w:rsid w:val="00B70859"/>
    <w:rsid w:val="00B70BD6"/>
    <w:rsid w:val="00B70C79"/>
    <w:rsid w:val="00B712B1"/>
    <w:rsid w:val="00B71A54"/>
    <w:rsid w:val="00B7464A"/>
    <w:rsid w:val="00B7691C"/>
    <w:rsid w:val="00B80205"/>
    <w:rsid w:val="00B80EC7"/>
    <w:rsid w:val="00B835B1"/>
    <w:rsid w:val="00B847DC"/>
    <w:rsid w:val="00B84F78"/>
    <w:rsid w:val="00B85AD2"/>
    <w:rsid w:val="00B85C56"/>
    <w:rsid w:val="00B878E8"/>
    <w:rsid w:val="00B929C7"/>
    <w:rsid w:val="00B95E78"/>
    <w:rsid w:val="00B96D31"/>
    <w:rsid w:val="00B97BD8"/>
    <w:rsid w:val="00BA015F"/>
    <w:rsid w:val="00BA2537"/>
    <w:rsid w:val="00BA25BF"/>
    <w:rsid w:val="00BA328F"/>
    <w:rsid w:val="00BA3DB2"/>
    <w:rsid w:val="00BA40FE"/>
    <w:rsid w:val="00BA6A20"/>
    <w:rsid w:val="00BA7FC8"/>
    <w:rsid w:val="00BB0DAC"/>
    <w:rsid w:val="00BB2419"/>
    <w:rsid w:val="00BB33EC"/>
    <w:rsid w:val="00BB4352"/>
    <w:rsid w:val="00BB5E61"/>
    <w:rsid w:val="00BB65C1"/>
    <w:rsid w:val="00BC00F0"/>
    <w:rsid w:val="00BC08D4"/>
    <w:rsid w:val="00BC2EBD"/>
    <w:rsid w:val="00BC347D"/>
    <w:rsid w:val="00BC6D2A"/>
    <w:rsid w:val="00BC77A9"/>
    <w:rsid w:val="00BD0D02"/>
    <w:rsid w:val="00BD5AE9"/>
    <w:rsid w:val="00BE3289"/>
    <w:rsid w:val="00BE6A20"/>
    <w:rsid w:val="00BE6E71"/>
    <w:rsid w:val="00BE72DB"/>
    <w:rsid w:val="00BF03C4"/>
    <w:rsid w:val="00BF0710"/>
    <w:rsid w:val="00BF1D51"/>
    <w:rsid w:val="00BF32E8"/>
    <w:rsid w:val="00BF332D"/>
    <w:rsid w:val="00BF404A"/>
    <w:rsid w:val="00BF4E21"/>
    <w:rsid w:val="00C02A4E"/>
    <w:rsid w:val="00C032C3"/>
    <w:rsid w:val="00C054A2"/>
    <w:rsid w:val="00C054B5"/>
    <w:rsid w:val="00C078EB"/>
    <w:rsid w:val="00C1226C"/>
    <w:rsid w:val="00C129C1"/>
    <w:rsid w:val="00C142A3"/>
    <w:rsid w:val="00C171D2"/>
    <w:rsid w:val="00C209B6"/>
    <w:rsid w:val="00C21278"/>
    <w:rsid w:val="00C21FAB"/>
    <w:rsid w:val="00C22CA7"/>
    <w:rsid w:val="00C236AD"/>
    <w:rsid w:val="00C244C4"/>
    <w:rsid w:val="00C246BA"/>
    <w:rsid w:val="00C272E7"/>
    <w:rsid w:val="00C30E79"/>
    <w:rsid w:val="00C317E8"/>
    <w:rsid w:val="00C33C3B"/>
    <w:rsid w:val="00C33F01"/>
    <w:rsid w:val="00C343F9"/>
    <w:rsid w:val="00C350B2"/>
    <w:rsid w:val="00C35F64"/>
    <w:rsid w:val="00C407F7"/>
    <w:rsid w:val="00C41872"/>
    <w:rsid w:val="00C41A3B"/>
    <w:rsid w:val="00C44252"/>
    <w:rsid w:val="00C4438C"/>
    <w:rsid w:val="00C50547"/>
    <w:rsid w:val="00C518DF"/>
    <w:rsid w:val="00C51A4B"/>
    <w:rsid w:val="00C52A3A"/>
    <w:rsid w:val="00C56C25"/>
    <w:rsid w:val="00C56F0E"/>
    <w:rsid w:val="00C60C6F"/>
    <w:rsid w:val="00C61E07"/>
    <w:rsid w:val="00C63614"/>
    <w:rsid w:val="00C6573A"/>
    <w:rsid w:val="00C67222"/>
    <w:rsid w:val="00C6724C"/>
    <w:rsid w:val="00C67F1B"/>
    <w:rsid w:val="00C717F0"/>
    <w:rsid w:val="00C722F1"/>
    <w:rsid w:val="00C73412"/>
    <w:rsid w:val="00C74714"/>
    <w:rsid w:val="00C7649A"/>
    <w:rsid w:val="00C76EA6"/>
    <w:rsid w:val="00C81919"/>
    <w:rsid w:val="00C842C4"/>
    <w:rsid w:val="00C85A43"/>
    <w:rsid w:val="00C86332"/>
    <w:rsid w:val="00C8682B"/>
    <w:rsid w:val="00C86849"/>
    <w:rsid w:val="00C921B4"/>
    <w:rsid w:val="00C93CB3"/>
    <w:rsid w:val="00C962A7"/>
    <w:rsid w:val="00C970D6"/>
    <w:rsid w:val="00C97903"/>
    <w:rsid w:val="00C97F36"/>
    <w:rsid w:val="00CA0680"/>
    <w:rsid w:val="00CA1AB7"/>
    <w:rsid w:val="00CA2391"/>
    <w:rsid w:val="00CA2BDC"/>
    <w:rsid w:val="00CA3B7D"/>
    <w:rsid w:val="00CA425F"/>
    <w:rsid w:val="00CA53E4"/>
    <w:rsid w:val="00CA5C4A"/>
    <w:rsid w:val="00CA71E0"/>
    <w:rsid w:val="00CA7248"/>
    <w:rsid w:val="00CA73CC"/>
    <w:rsid w:val="00CB3B7E"/>
    <w:rsid w:val="00CB5AC3"/>
    <w:rsid w:val="00CB5FF1"/>
    <w:rsid w:val="00CB6A1A"/>
    <w:rsid w:val="00CC247A"/>
    <w:rsid w:val="00CC2612"/>
    <w:rsid w:val="00CC4917"/>
    <w:rsid w:val="00CC5212"/>
    <w:rsid w:val="00CC5491"/>
    <w:rsid w:val="00CC58E0"/>
    <w:rsid w:val="00CC710B"/>
    <w:rsid w:val="00CD1FC4"/>
    <w:rsid w:val="00CD2085"/>
    <w:rsid w:val="00CD461B"/>
    <w:rsid w:val="00CE065D"/>
    <w:rsid w:val="00CE078B"/>
    <w:rsid w:val="00CE33DC"/>
    <w:rsid w:val="00CE7BC7"/>
    <w:rsid w:val="00CF14C4"/>
    <w:rsid w:val="00CF625E"/>
    <w:rsid w:val="00CF6FFA"/>
    <w:rsid w:val="00CF72CA"/>
    <w:rsid w:val="00CF772D"/>
    <w:rsid w:val="00D02CA2"/>
    <w:rsid w:val="00D0536A"/>
    <w:rsid w:val="00D109C4"/>
    <w:rsid w:val="00D1370C"/>
    <w:rsid w:val="00D14347"/>
    <w:rsid w:val="00D1583A"/>
    <w:rsid w:val="00D1770D"/>
    <w:rsid w:val="00D17C4D"/>
    <w:rsid w:val="00D21518"/>
    <w:rsid w:val="00D2277A"/>
    <w:rsid w:val="00D234A2"/>
    <w:rsid w:val="00D239F5"/>
    <w:rsid w:val="00D23D4E"/>
    <w:rsid w:val="00D26854"/>
    <w:rsid w:val="00D26F41"/>
    <w:rsid w:val="00D270B3"/>
    <w:rsid w:val="00D30B8F"/>
    <w:rsid w:val="00D33032"/>
    <w:rsid w:val="00D33381"/>
    <w:rsid w:val="00D333ED"/>
    <w:rsid w:val="00D34A34"/>
    <w:rsid w:val="00D37B05"/>
    <w:rsid w:val="00D40C6A"/>
    <w:rsid w:val="00D4201E"/>
    <w:rsid w:val="00D421CA"/>
    <w:rsid w:val="00D43258"/>
    <w:rsid w:val="00D440B7"/>
    <w:rsid w:val="00D450BF"/>
    <w:rsid w:val="00D45EB3"/>
    <w:rsid w:val="00D47048"/>
    <w:rsid w:val="00D51115"/>
    <w:rsid w:val="00D51E72"/>
    <w:rsid w:val="00D526C1"/>
    <w:rsid w:val="00D52AD9"/>
    <w:rsid w:val="00D56CD3"/>
    <w:rsid w:val="00D5763D"/>
    <w:rsid w:val="00D60500"/>
    <w:rsid w:val="00D605DD"/>
    <w:rsid w:val="00D6066C"/>
    <w:rsid w:val="00D60B8A"/>
    <w:rsid w:val="00D62371"/>
    <w:rsid w:val="00D63736"/>
    <w:rsid w:val="00D642FA"/>
    <w:rsid w:val="00D6774B"/>
    <w:rsid w:val="00D706A5"/>
    <w:rsid w:val="00D707BF"/>
    <w:rsid w:val="00D7089A"/>
    <w:rsid w:val="00D71364"/>
    <w:rsid w:val="00D724F5"/>
    <w:rsid w:val="00D729F0"/>
    <w:rsid w:val="00D739B1"/>
    <w:rsid w:val="00D74100"/>
    <w:rsid w:val="00D7445F"/>
    <w:rsid w:val="00D80023"/>
    <w:rsid w:val="00D83904"/>
    <w:rsid w:val="00D83EF9"/>
    <w:rsid w:val="00D840B8"/>
    <w:rsid w:val="00D84BE5"/>
    <w:rsid w:val="00D87752"/>
    <w:rsid w:val="00D90338"/>
    <w:rsid w:val="00D9088A"/>
    <w:rsid w:val="00D92B38"/>
    <w:rsid w:val="00D93776"/>
    <w:rsid w:val="00D9543F"/>
    <w:rsid w:val="00D975CA"/>
    <w:rsid w:val="00DA24E5"/>
    <w:rsid w:val="00DA29CF"/>
    <w:rsid w:val="00DA2CC1"/>
    <w:rsid w:val="00DA2CDD"/>
    <w:rsid w:val="00DA2D2C"/>
    <w:rsid w:val="00DB03A7"/>
    <w:rsid w:val="00DB083A"/>
    <w:rsid w:val="00DB19BB"/>
    <w:rsid w:val="00DB55D4"/>
    <w:rsid w:val="00DB6C7D"/>
    <w:rsid w:val="00DC4C2B"/>
    <w:rsid w:val="00DC5351"/>
    <w:rsid w:val="00DC6BC1"/>
    <w:rsid w:val="00DD0CA7"/>
    <w:rsid w:val="00DD3D48"/>
    <w:rsid w:val="00DD5D62"/>
    <w:rsid w:val="00DD6604"/>
    <w:rsid w:val="00DE115B"/>
    <w:rsid w:val="00DE2882"/>
    <w:rsid w:val="00DE2FE3"/>
    <w:rsid w:val="00DE3913"/>
    <w:rsid w:val="00DE47FB"/>
    <w:rsid w:val="00DE5021"/>
    <w:rsid w:val="00DE78F9"/>
    <w:rsid w:val="00DF0801"/>
    <w:rsid w:val="00DF0CCD"/>
    <w:rsid w:val="00DF1BA1"/>
    <w:rsid w:val="00DF2A30"/>
    <w:rsid w:val="00DF3299"/>
    <w:rsid w:val="00DF4892"/>
    <w:rsid w:val="00DF70ED"/>
    <w:rsid w:val="00E00821"/>
    <w:rsid w:val="00E024A5"/>
    <w:rsid w:val="00E059FA"/>
    <w:rsid w:val="00E06F74"/>
    <w:rsid w:val="00E1133F"/>
    <w:rsid w:val="00E11CFF"/>
    <w:rsid w:val="00E1325F"/>
    <w:rsid w:val="00E1473E"/>
    <w:rsid w:val="00E14FBE"/>
    <w:rsid w:val="00E1728D"/>
    <w:rsid w:val="00E203F9"/>
    <w:rsid w:val="00E210E8"/>
    <w:rsid w:val="00E23A6B"/>
    <w:rsid w:val="00E2426B"/>
    <w:rsid w:val="00E25EA9"/>
    <w:rsid w:val="00E26337"/>
    <w:rsid w:val="00E27227"/>
    <w:rsid w:val="00E2780A"/>
    <w:rsid w:val="00E3004B"/>
    <w:rsid w:val="00E30B51"/>
    <w:rsid w:val="00E32610"/>
    <w:rsid w:val="00E34FCC"/>
    <w:rsid w:val="00E36B7C"/>
    <w:rsid w:val="00E36D3B"/>
    <w:rsid w:val="00E433DF"/>
    <w:rsid w:val="00E43679"/>
    <w:rsid w:val="00E46B8C"/>
    <w:rsid w:val="00E47BDC"/>
    <w:rsid w:val="00E51A9D"/>
    <w:rsid w:val="00E51D04"/>
    <w:rsid w:val="00E52638"/>
    <w:rsid w:val="00E56768"/>
    <w:rsid w:val="00E616CC"/>
    <w:rsid w:val="00E63186"/>
    <w:rsid w:val="00E6325E"/>
    <w:rsid w:val="00E64C7C"/>
    <w:rsid w:val="00E6645A"/>
    <w:rsid w:val="00E70CEC"/>
    <w:rsid w:val="00E722A4"/>
    <w:rsid w:val="00E73C26"/>
    <w:rsid w:val="00E7549C"/>
    <w:rsid w:val="00E75EB0"/>
    <w:rsid w:val="00E76029"/>
    <w:rsid w:val="00E77390"/>
    <w:rsid w:val="00E774AC"/>
    <w:rsid w:val="00E779F4"/>
    <w:rsid w:val="00E8065B"/>
    <w:rsid w:val="00E818C4"/>
    <w:rsid w:val="00E8395F"/>
    <w:rsid w:val="00E8617E"/>
    <w:rsid w:val="00E866E1"/>
    <w:rsid w:val="00E91962"/>
    <w:rsid w:val="00E933C7"/>
    <w:rsid w:val="00E93BD1"/>
    <w:rsid w:val="00EA03DA"/>
    <w:rsid w:val="00EA0D8C"/>
    <w:rsid w:val="00EA174A"/>
    <w:rsid w:val="00EA28B6"/>
    <w:rsid w:val="00EA3805"/>
    <w:rsid w:val="00EA3D9D"/>
    <w:rsid w:val="00EA4A7F"/>
    <w:rsid w:val="00EA4FE8"/>
    <w:rsid w:val="00EA7592"/>
    <w:rsid w:val="00EB0576"/>
    <w:rsid w:val="00EB1F15"/>
    <w:rsid w:val="00EB5033"/>
    <w:rsid w:val="00EB5125"/>
    <w:rsid w:val="00EB5E32"/>
    <w:rsid w:val="00EC1791"/>
    <w:rsid w:val="00EC1C20"/>
    <w:rsid w:val="00EC2DD2"/>
    <w:rsid w:val="00EC6FBA"/>
    <w:rsid w:val="00EC75E4"/>
    <w:rsid w:val="00ED1384"/>
    <w:rsid w:val="00ED1BA4"/>
    <w:rsid w:val="00ED2F78"/>
    <w:rsid w:val="00ED6B38"/>
    <w:rsid w:val="00ED7F41"/>
    <w:rsid w:val="00EE1506"/>
    <w:rsid w:val="00EE3111"/>
    <w:rsid w:val="00EE350F"/>
    <w:rsid w:val="00EE3AFC"/>
    <w:rsid w:val="00EE4ECB"/>
    <w:rsid w:val="00EF111E"/>
    <w:rsid w:val="00EF163F"/>
    <w:rsid w:val="00EF2D26"/>
    <w:rsid w:val="00EF501B"/>
    <w:rsid w:val="00EF5749"/>
    <w:rsid w:val="00F0100E"/>
    <w:rsid w:val="00F021BD"/>
    <w:rsid w:val="00F03952"/>
    <w:rsid w:val="00F05EC4"/>
    <w:rsid w:val="00F07F1E"/>
    <w:rsid w:val="00F111B8"/>
    <w:rsid w:val="00F13EFE"/>
    <w:rsid w:val="00F15868"/>
    <w:rsid w:val="00F16181"/>
    <w:rsid w:val="00F16DC8"/>
    <w:rsid w:val="00F17E10"/>
    <w:rsid w:val="00F20640"/>
    <w:rsid w:val="00F22701"/>
    <w:rsid w:val="00F230C7"/>
    <w:rsid w:val="00F2562E"/>
    <w:rsid w:val="00F30AD0"/>
    <w:rsid w:val="00F318D7"/>
    <w:rsid w:val="00F31B18"/>
    <w:rsid w:val="00F32B6D"/>
    <w:rsid w:val="00F33A5E"/>
    <w:rsid w:val="00F35796"/>
    <w:rsid w:val="00F35F31"/>
    <w:rsid w:val="00F402C0"/>
    <w:rsid w:val="00F417E3"/>
    <w:rsid w:val="00F41FA4"/>
    <w:rsid w:val="00F42547"/>
    <w:rsid w:val="00F44662"/>
    <w:rsid w:val="00F45E04"/>
    <w:rsid w:val="00F46714"/>
    <w:rsid w:val="00F471E2"/>
    <w:rsid w:val="00F47256"/>
    <w:rsid w:val="00F474E4"/>
    <w:rsid w:val="00F50CE6"/>
    <w:rsid w:val="00F50CE9"/>
    <w:rsid w:val="00F51326"/>
    <w:rsid w:val="00F5361F"/>
    <w:rsid w:val="00F53D19"/>
    <w:rsid w:val="00F54AF4"/>
    <w:rsid w:val="00F54D18"/>
    <w:rsid w:val="00F55A4E"/>
    <w:rsid w:val="00F608C5"/>
    <w:rsid w:val="00F60979"/>
    <w:rsid w:val="00F62E89"/>
    <w:rsid w:val="00F6339E"/>
    <w:rsid w:val="00F639A5"/>
    <w:rsid w:val="00F63B27"/>
    <w:rsid w:val="00F652EC"/>
    <w:rsid w:val="00F6668A"/>
    <w:rsid w:val="00F672B1"/>
    <w:rsid w:val="00F674DA"/>
    <w:rsid w:val="00F71847"/>
    <w:rsid w:val="00F718AA"/>
    <w:rsid w:val="00F737F6"/>
    <w:rsid w:val="00F7437C"/>
    <w:rsid w:val="00F756B3"/>
    <w:rsid w:val="00F756D7"/>
    <w:rsid w:val="00F81DEE"/>
    <w:rsid w:val="00F81EF4"/>
    <w:rsid w:val="00F83191"/>
    <w:rsid w:val="00F836A2"/>
    <w:rsid w:val="00F83F3B"/>
    <w:rsid w:val="00F8417A"/>
    <w:rsid w:val="00F856C6"/>
    <w:rsid w:val="00F87D22"/>
    <w:rsid w:val="00F90FB2"/>
    <w:rsid w:val="00F91023"/>
    <w:rsid w:val="00F91490"/>
    <w:rsid w:val="00F93C0A"/>
    <w:rsid w:val="00F94557"/>
    <w:rsid w:val="00F94A6F"/>
    <w:rsid w:val="00F97824"/>
    <w:rsid w:val="00FB1303"/>
    <w:rsid w:val="00FB3078"/>
    <w:rsid w:val="00FB4313"/>
    <w:rsid w:val="00FB6BB0"/>
    <w:rsid w:val="00FB7BB3"/>
    <w:rsid w:val="00FC2E66"/>
    <w:rsid w:val="00FC34BD"/>
    <w:rsid w:val="00FC407A"/>
    <w:rsid w:val="00FD0F5A"/>
    <w:rsid w:val="00FD1502"/>
    <w:rsid w:val="00FD2A43"/>
    <w:rsid w:val="00FD601A"/>
    <w:rsid w:val="00FD63D4"/>
    <w:rsid w:val="00FD6FDF"/>
    <w:rsid w:val="00FE0768"/>
    <w:rsid w:val="00FE10AB"/>
    <w:rsid w:val="00FE18E1"/>
    <w:rsid w:val="00FE2ED2"/>
    <w:rsid w:val="00FE30AA"/>
    <w:rsid w:val="00FE33B5"/>
    <w:rsid w:val="00FE413D"/>
    <w:rsid w:val="00FE463C"/>
    <w:rsid w:val="00FE6BD6"/>
    <w:rsid w:val="00FE6EC2"/>
    <w:rsid w:val="00FE793D"/>
    <w:rsid w:val="00FF1279"/>
    <w:rsid w:val="00FF1350"/>
    <w:rsid w:val="00FF1CAF"/>
    <w:rsid w:val="00FF4D85"/>
    <w:rsid w:val="00FF583F"/>
    <w:rsid w:val="00FF7B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0C916475"/>
  <w15:docId w15:val="{5E5B59F5-47B7-41A9-99E2-F1B1A80C0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5D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95D3D"/>
    <w:rPr>
      <w:rFonts w:asciiTheme="majorHAnsi" w:eastAsiaTheme="majorEastAsia" w:hAnsiTheme="majorHAnsi" w:cstheme="majorBidi"/>
      <w:sz w:val="18"/>
      <w:szCs w:val="18"/>
    </w:rPr>
  </w:style>
  <w:style w:type="table" w:styleId="a5">
    <w:name w:val="Table Grid"/>
    <w:basedOn w:val="a1"/>
    <w:uiPriority w:val="59"/>
    <w:rsid w:val="00AF21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14B65"/>
    <w:pPr>
      <w:tabs>
        <w:tab w:val="center" w:pos="4252"/>
        <w:tab w:val="right" w:pos="8504"/>
      </w:tabs>
      <w:snapToGrid w:val="0"/>
    </w:pPr>
  </w:style>
  <w:style w:type="character" w:customStyle="1" w:styleId="a7">
    <w:name w:val="ヘッダー (文字)"/>
    <w:basedOn w:val="a0"/>
    <w:link w:val="a6"/>
    <w:uiPriority w:val="99"/>
    <w:rsid w:val="00814B65"/>
  </w:style>
  <w:style w:type="paragraph" w:styleId="a8">
    <w:name w:val="footer"/>
    <w:basedOn w:val="a"/>
    <w:link w:val="a9"/>
    <w:uiPriority w:val="99"/>
    <w:unhideWhenUsed/>
    <w:rsid w:val="00814B65"/>
    <w:pPr>
      <w:tabs>
        <w:tab w:val="center" w:pos="4252"/>
        <w:tab w:val="right" w:pos="8504"/>
      </w:tabs>
      <w:snapToGrid w:val="0"/>
    </w:pPr>
  </w:style>
  <w:style w:type="character" w:customStyle="1" w:styleId="a9">
    <w:name w:val="フッター (文字)"/>
    <w:basedOn w:val="a0"/>
    <w:link w:val="a8"/>
    <w:uiPriority w:val="99"/>
    <w:rsid w:val="00814B65"/>
  </w:style>
  <w:style w:type="character" w:styleId="aa">
    <w:name w:val="Hyperlink"/>
    <w:basedOn w:val="a0"/>
    <w:uiPriority w:val="99"/>
    <w:unhideWhenUsed/>
    <w:rsid w:val="00601ED5"/>
    <w:rPr>
      <w:color w:val="0000FF" w:themeColor="hyperlink"/>
      <w:u w:val="single"/>
    </w:rPr>
  </w:style>
  <w:style w:type="paragraph" w:styleId="ab">
    <w:name w:val="Closing"/>
    <w:basedOn w:val="a"/>
    <w:link w:val="ac"/>
    <w:uiPriority w:val="99"/>
    <w:unhideWhenUsed/>
    <w:rsid w:val="000D7062"/>
    <w:pPr>
      <w:jc w:val="right"/>
    </w:pPr>
    <w:rPr>
      <w:rFonts w:ascii="Century" w:eastAsia="ＭＳ 明朝" w:hAnsi="Century" w:cs="Times New Roman"/>
    </w:rPr>
  </w:style>
  <w:style w:type="character" w:customStyle="1" w:styleId="ac">
    <w:name w:val="結語 (文字)"/>
    <w:basedOn w:val="a0"/>
    <w:link w:val="ab"/>
    <w:uiPriority w:val="99"/>
    <w:rsid w:val="000D7062"/>
    <w:rPr>
      <w:rFonts w:ascii="Century" w:eastAsia="ＭＳ 明朝" w:hAnsi="Century" w:cs="Times New Roman"/>
    </w:rPr>
  </w:style>
  <w:style w:type="paragraph" w:styleId="ad">
    <w:name w:val="List Paragraph"/>
    <w:basedOn w:val="a"/>
    <w:uiPriority w:val="34"/>
    <w:qFormat/>
    <w:rsid w:val="00CF77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6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D198B-BE47-48D5-BCE1-387D365B0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10</Pages>
  <Words>315</Words>
  <Characters>1801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t-kubo</dc:creator>
  <cp:lastModifiedBy>吉光使用中です、申し訳ございません</cp:lastModifiedBy>
  <cp:revision>28</cp:revision>
  <cp:lastPrinted>2019-10-18T03:25:00Z</cp:lastPrinted>
  <dcterms:created xsi:type="dcterms:W3CDTF">2015-04-22T04:19:00Z</dcterms:created>
  <dcterms:modified xsi:type="dcterms:W3CDTF">2025-05-22T02:25:00Z</dcterms:modified>
</cp:coreProperties>
</file>